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E1D" w:rsidRDefault="00120E1D" w:rsidP="00836ED4">
      <w:pPr>
        <w:spacing w:before="100" w:beforeAutospacing="1" w:after="100" w:afterAutospacing="1"/>
        <w:ind w:right="75"/>
        <w:rPr>
          <w:b/>
          <w:sz w:val="22"/>
          <w:szCs w:val="20"/>
        </w:rPr>
      </w:pPr>
      <w:r w:rsidRPr="00AD5676">
        <w:rPr>
          <w:b/>
          <w:sz w:val="22"/>
          <w:szCs w:val="20"/>
        </w:rPr>
        <w:t xml:space="preserve">  </w:t>
      </w:r>
    </w:p>
    <w:p w:rsidR="00120E1D" w:rsidRDefault="00120E1D" w:rsidP="00836ED4">
      <w:pPr>
        <w:spacing w:before="100" w:beforeAutospacing="1" w:after="100" w:afterAutospacing="1"/>
        <w:ind w:right="75"/>
        <w:rPr>
          <w:b/>
          <w:sz w:val="22"/>
          <w:szCs w:val="20"/>
        </w:rPr>
      </w:pPr>
    </w:p>
    <w:p w:rsidR="00120E1D" w:rsidRPr="00AD5676" w:rsidRDefault="00120E1D" w:rsidP="00836ED4">
      <w:pPr>
        <w:spacing w:before="100" w:beforeAutospacing="1" w:after="100" w:afterAutospacing="1"/>
        <w:ind w:right="75"/>
        <w:rPr>
          <w:sz w:val="28"/>
          <w:szCs w:val="28"/>
        </w:rPr>
      </w:pPr>
      <w:r w:rsidRPr="00AD5676">
        <w:rPr>
          <w:b/>
          <w:sz w:val="28"/>
          <w:szCs w:val="28"/>
        </w:rPr>
        <w:t xml:space="preserve"> СОГЛАСОВАНО                      </w:t>
      </w:r>
      <w:r>
        <w:rPr>
          <w:b/>
          <w:sz w:val="28"/>
          <w:szCs w:val="28"/>
        </w:rPr>
        <w:t xml:space="preserve">                      </w:t>
      </w:r>
      <w:r w:rsidRPr="00AD5676">
        <w:rPr>
          <w:b/>
          <w:sz w:val="28"/>
          <w:szCs w:val="28"/>
        </w:rPr>
        <w:t xml:space="preserve"> УТВЕРЖДЕНО</w:t>
      </w:r>
      <w:r w:rsidRPr="00AD5676">
        <w:rPr>
          <w:sz w:val="28"/>
          <w:szCs w:val="28"/>
        </w:rPr>
        <w:t xml:space="preserve">    </w:t>
      </w:r>
    </w:p>
    <w:p w:rsidR="00120E1D" w:rsidRPr="00AD5676" w:rsidRDefault="00120E1D" w:rsidP="002F2EDE">
      <w:pPr>
        <w:pStyle w:val="a7"/>
        <w:rPr>
          <w:sz w:val="28"/>
          <w:szCs w:val="28"/>
        </w:rPr>
      </w:pPr>
      <w:r w:rsidRPr="00AD5676">
        <w:rPr>
          <w:sz w:val="28"/>
          <w:szCs w:val="28"/>
        </w:rPr>
        <w:t xml:space="preserve">Зав. юридическим отделом        </w:t>
      </w:r>
      <w:r>
        <w:rPr>
          <w:sz w:val="28"/>
          <w:szCs w:val="28"/>
        </w:rPr>
        <w:t xml:space="preserve">                        </w:t>
      </w:r>
      <w:r w:rsidRPr="00AD5676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ем администрации   </w:t>
      </w:r>
      <w:proofErr w:type="spellStart"/>
      <w:proofErr w:type="gramStart"/>
      <w:r>
        <w:rPr>
          <w:sz w:val="28"/>
          <w:szCs w:val="28"/>
        </w:rPr>
        <w:t>администрации</w:t>
      </w:r>
      <w:proofErr w:type="spellEnd"/>
      <w:proofErr w:type="gramEnd"/>
      <w:r>
        <w:rPr>
          <w:sz w:val="28"/>
          <w:szCs w:val="28"/>
        </w:rPr>
        <w:t xml:space="preserve"> </w:t>
      </w:r>
      <w:r w:rsidRPr="00AD5676">
        <w:rPr>
          <w:sz w:val="28"/>
          <w:szCs w:val="28"/>
        </w:rPr>
        <w:t xml:space="preserve"> МР «Табасаранский            </w:t>
      </w:r>
      <w:r>
        <w:rPr>
          <w:sz w:val="28"/>
          <w:szCs w:val="28"/>
        </w:rPr>
        <w:t xml:space="preserve">   </w:t>
      </w:r>
      <w:r w:rsidRPr="00AD5676">
        <w:rPr>
          <w:sz w:val="28"/>
          <w:szCs w:val="28"/>
        </w:rPr>
        <w:t>МР « Табасаранский район»</w:t>
      </w:r>
    </w:p>
    <w:p w:rsidR="00120E1D" w:rsidRPr="00AD5676" w:rsidRDefault="00120E1D" w:rsidP="002F2EDE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район»   </w:t>
      </w:r>
      <w:r w:rsidRPr="00AD5676">
        <w:rPr>
          <w:sz w:val="28"/>
          <w:szCs w:val="28"/>
        </w:rPr>
        <w:t>Мусаев А.М. ____________               №           от                      2012г.</w:t>
      </w:r>
    </w:p>
    <w:p w:rsidR="00120E1D" w:rsidRPr="00AD5676" w:rsidRDefault="00120E1D" w:rsidP="002F2EDE">
      <w:pPr>
        <w:pStyle w:val="a7"/>
        <w:rPr>
          <w:sz w:val="28"/>
          <w:szCs w:val="28"/>
        </w:rPr>
      </w:pPr>
      <w:r w:rsidRPr="00AD5676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AD5676">
        <w:rPr>
          <w:sz w:val="28"/>
          <w:szCs w:val="28"/>
        </w:rPr>
        <w:t xml:space="preserve">Глава администрации  </w:t>
      </w:r>
    </w:p>
    <w:p w:rsidR="00120E1D" w:rsidRPr="00AD5676" w:rsidRDefault="00120E1D" w:rsidP="002F2EDE">
      <w:pPr>
        <w:pStyle w:val="a7"/>
        <w:rPr>
          <w:sz w:val="28"/>
          <w:szCs w:val="28"/>
        </w:rPr>
      </w:pPr>
      <w:r w:rsidRPr="00AD5676">
        <w:rPr>
          <w:sz w:val="28"/>
          <w:szCs w:val="28"/>
        </w:rPr>
        <w:t xml:space="preserve">                                                                              МР  « Табасаранский район»</w:t>
      </w:r>
    </w:p>
    <w:p w:rsidR="00120E1D" w:rsidRPr="002F2EDE" w:rsidRDefault="00120E1D" w:rsidP="002F2EDE">
      <w:pPr>
        <w:pStyle w:val="a7"/>
      </w:pPr>
      <w:r w:rsidRPr="00AD5676">
        <w:rPr>
          <w:sz w:val="28"/>
          <w:szCs w:val="28"/>
        </w:rPr>
        <w:t xml:space="preserve">                                                                              Гаджиев Г.Г._________________         </w:t>
      </w:r>
      <w:r w:rsidRPr="004003BB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</w:t>
      </w:r>
    </w:p>
    <w:p w:rsidR="00120E1D" w:rsidRDefault="00120E1D" w:rsidP="00E31287">
      <w:pPr>
        <w:spacing w:before="100" w:beforeAutospacing="1" w:after="100" w:afterAutospacing="1"/>
        <w:ind w:left="75" w:right="75"/>
        <w:jc w:val="center"/>
        <w:rPr>
          <w:b/>
        </w:rPr>
      </w:pPr>
    </w:p>
    <w:p w:rsidR="00120E1D" w:rsidRDefault="00120E1D" w:rsidP="00E31287">
      <w:pPr>
        <w:spacing w:before="100" w:beforeAutospacing="1" w:after="100" w:afterAutospacing="1"/>
        <w:ind w:left="75" w:right="75"/>
        <w:jc w:val="center"/>
        <w:rPr>
          <w:b/>
        </w:rPr>
      </w:pPr>
    </w:p>
    <w:p w:rsidR="00120E1D" w:rsidRPr="004003BB" w:rsidRDefault="00120E1D" w:rsidP="00E31287">
      <w:pPr>
        <w:spacing w:before="100" w:beforeAutospacing="1" w:after="100" w:afterAutospacing="1"/>
        <w:ind w:left="75" w:right="75"/>
        <w:jc w:val="center"/>
        <w:rPr>
          <w:b/>
        </w:rPr>
      </w:pPr>
      <w:r w:rsidRPr="004003BB">
        <w:rPr>
          <w:b/>
        </w:rPr>
        <w:t>АДМИНИСТРАТИВНЫЙ РЕГЛАМЕНТ</w:t>
      </w:r>
    </w:p>
    <w:p w:rsidR="00120E1D" w:rsidRPr="004003BB" w:rsidRDefault="00120E1D" w:rsidP="00E31287">
      <w:pPr>
        <w:spacing w:before="100" w:beforeAutospacing="1" w:after="100" w:afterAutospacing="1"/>
        <w:ind w:left="75" w:right="75"/>
        <w:jc w:val="center"/>
        <w:rPr>
          <w:b/>
        </w:rPr>
      </w:pPr>
      <w:r w:rsidRPr="004003BB">
        <w:rPr>
          <w:b/>
        </w:rPr>
        <w:t xml:space="preserve"> ПРЕДОСТАВЛЕНИЯ МУНИЦИПАЛЬНОЙ УСЛУГИ ПО ОРГАНИЗАЦИИ ПРЕДОСТАВЛЕНИЯ ОБЩЕДОСТУПНОГО И БЕСПЛАТНОГО   ДОШКОЛЬНОГО ОБРАЗОВАНИЯ </w:t>
      </w:r>
    </w:p>
    <w:p w:rsidR="00120E1D" w:rsidRPr="00AD5676" w:rsidRDefault="00120E1D" w:rsidP="00AD5676">
      <w:pPr>
        <w:spacing w:before="100" w:beforeAutospacing="1" w:after="100" w:afterAutospacing="1"/>
        <w:ind w:left="75" w:right="75"/>
        <w:jc w:val="center"/>
        <w:rPr>
          <w:b/>
          <w:sz w:val="28"/>
          <w:szCs w:val="28"/>
        </w:rPr>
      </w:pPr>
      <w:r w:rsidRPr="00AD5676">
        <w:rPr>
          <w:b/>
          <w:sz w:val="28"/>
          <w:szCs w:val="28"/>
        </w:rPr>
        <w:t>1. Общие положения</w:t>
      </w:r>
    </w:p>
    <w:p w:rsidR="00120E1D" w:rsidRPr="004003BB" w:rsidRDefault="00120E1D" w:rsidP="00D52D77">
      <w:pPr>
        <w:spacing w:before="100" w:beforeAutospacing="1" w:after="100" w:afterAutospacing="1"/>
        <w:ind w:left="75" w:right="75"/>
        <w:jc w:val="both"/>
      </w:pPr>
      <w:r w:rsidRPr="004003BB">
        <w:t xml:space="preserve"> 1.1. Административный регламент </w:t>
      </w:r>
      <w:r>
        <w:t>отдела дошкольного  образования администрации  МР « Табасаранский район»</w:t>
      </w:r>
      <w:r w:rsidRPr="004003BB">
        <w:t xml:space="preserve">  (далее - регламент) по предоставлению муниципальной услуги общедоступного и бесплатного дошкольного образования  муниципальными казенными дошкольными образовательными учреждениями (далее - муниципальная услуга) разработан в целях повышения качества исполнения и доступности муниципальной услуги; определения сроков, последовательности действий (административных процедур) при предоставлении муниципальной услуги.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1.2. Предоставление муниципальной услуги осуществляется в соответствии со следующими нормативными правовыми актами: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>1.2.1. Конституция Российской Федерации от 12.12.1993.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1.2.2. Конвенция о правах ребенка, одобренная Ассамблеей ООН 20.11.1989.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>1.2.3. Закон Российской Федерации от 10.07.1992 № 3266-1 "Об образовании" (в редакции от 17.06.2010).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1.2.4. Закон Российской Федерации от 16.10.2003 № 131-ФЗ "Об общих принципах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организации местного самоуправления" (в редакции от 24.04.2009).</w:t>
      </w:r>
    </w:p>
    <w:p w:rsidR="00120E1D" w:rsidRPr="001B773E" w:rsidRDefault="001B773E" w:rsidP="001B773E">
      <w:pPr>
        <w:spacing w:before="100" w:beforeAutospacing="1" w:after="100" w:afterAutospacing="1"/>
        <w:ind w:left="75" w:right="75" w:hanging="75"/>
        <w:jc w:val="both"/>
        <w:rPr>
          <w:lang w:val="en-US"/>
        </w:rPr>
      </w:pPr>
      <w:r>
        <w:t xml:space="preserve">1.2.5. 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lastRenderedPageBreak/>
        <w:t>1.2.6. Закон Российской Федерации от 26.06.1992 № 3132-1 "О статусе судей в Российской Федерации" (в редакции от 24.07.2007).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1.2.7. Закон Российской Федерации от 17.01.1992 № 2202-1 "О прокуратуре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Российской Федерации" (в редакции от 24.07.2007).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1.2.8. Закон Российской Федерации от 15.05.1991 № 1244-1 "О социальной защите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 xml:space="preserve">граждан, подвергшихся воздействию радиации вследствие катастрофы </w:t>
      </w:r>
      <w:proofErr w:type="gramStart"/>
      <w:r w:rsidRPr="004003BB">
        <w:t>на</w:t>
      </w:r>
      <w:proofErr w:type="gramEnd"/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Чернобыльской АЭС" (в редакции от 24.07.2009 с изменениями от10.11.2009).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1.2.9. Закон Российской Федерации от 27.05.1998 № 76-ФЗ "О статусе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военнослужащих" (в редакции от 23.07.2008).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 xml:space="preserve">1.2.10. </w:t>
      </w:r>
      <w:proofErr w:type="gramStart"/>
      <w:r w:rsidRPr="004003BB">
        <w:t>Закон Российской Федерации от 18.04.1991 № 1026-1 "О милиции" (в</w:t>
      </w:r>
      <w:proofErr w:type="gramEnd"/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редакции от 23.07.2008).</w:t>
      </w:r>
    </w:p>
    <w:p w:rsidR="00120E1D" w:rsidRPr="001B773E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1.2.11. Санитарно-эпидемиологические прав</w:t>
      </w:r>
      <w:r w:rsidR="001B773E">
        <w:t xml:space="preserve">ила и нормы </w:t>
      </w:r>
      <w:proofErr w:type="spellStart"/>
      <w:r w:rsidR="001B773E">
        <w:t>СанПиН</w:t>
      </w:r>
      <w:proofErr w:type="spellEnd"/>
      <w:r w:rsidR="001B773E">
        <w:t xml:space="preserve"> 2.4.1.2660-1</w:t>
      </w:r>
      <w:r w:rsidR="001B773E" w:rsidRPr="001B773E">
        <w:t>3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1.2.12. Иные нормативные правовые акты.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 xml:space="preserve">1.3. Муниципальная услуга предоставляется </w:t>
      </w:r>
      <w:r>
        <w:t>администрацией МР « Табасаранский район «</w:t>
      </w:r>
      <w:r w:rsidRPr="004003BB">
        <w:t xml:space="preserve"> и осуществляется через муниципальные казенные дошкольные образовательные учреждения (далее - дошкольные учреждения).</w:t>
      </w:r>
    </w:p>
    <w:p w:rsidR="00120E1D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1.4. Ответственным органом за предоставление муниципальной услуги в сфере дошкольного образования является отдел</w:t>
      </w:r>
      <w:r>
        <w:t xml:space="preserve"> дошкольного</w:t>
      </w:r>
      <w:r w:rsidRPr="004003BB">
        <w:t xml:space="preserve"> образования администрации</w:t>
      </w:r>
      <w:r>
        <w:t xml:space="preserve"> МР «Табасаранский       район «РД  </w:t>
      </w:r>
    </w:p>
    <w:p w:rsidR="00120E1D" w:rsidRPr="004003BB" w:rsidRDefault="00120E1D" w:rsidP="00083230">
      <w:pPr>
        <w:spacing w:before="100" w:beforeAutospacing="1" w:after="100" w:afterAutospacing="1"/>
        <w:ind w:right="75"/>
        <w:jc w:val="both"/>
      </w:pPr>
      <w:r>
        <w:t xml:space="preserve"> </w:t>
      </w:r>
      <w:r w:rsidRPr="004003BB">
        <w:t>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1.5. Получателями муниципальной услуги являются физические лица - родители (законные предста</w:t>
      </w:r>
      <w:r w:rsidR="001A0F33">
        <w:t xml:space="preserve">вители) детей в возрасте от </w:t>
      </w:r>
      <w:r w:rsidR="001A0F33" w:rsidRPr="001A0F33">
        <w:t>2 мес</w:t>
      </w:r>
      <w:proofErr w:type="gramStart"/>
      <w:r w:rsidR="001A0F33" w:rsidRPr="001A0F33">
        <w:t>.</w:t>
      </w:r>
      <w:r w:rsidRPr="004003BB">
        <w:t>д</w:t>
      </w:r>
      <w:proofErr w:type="gramEnd"/>
      <w:r w:rsidRPr="004003BB">
        <w:t>о 7 лет (далее - родители (законные представители).</w:t>
      </w:r>
    </w:p>
    <w:p w:rsidR="00120E1D" w:rsidRPr="004003BB" w:rsidRDefault="00120E1D" w:rsidP="00D52D77">
      <w:pPr>
        <w:spacing w:before="100" w:beforeAutospacing="1" w:after="100" w:afterAutospacing="1"/>
        <w:ind w:left="75" w:right="75" w:hanging="75"/>
        <w:jc w:val="both"/>
      </w:pPr>
      <w:r w:rsidRPr="004003BB">
        <w:t>1.6. Должностными лицами, ответственными за предоставление муниципальной услуги, являются руководители дошкольных учреждений.</w:t>
      </w:r>
    </w:p>
    <w:p w:rsidR="00120E1D" w:rsidRPr="00AD5676" w:rsidRDefault="00120E1D" w:rsidP="00AD5676">
      <w:pPr>
        <w:spacing w:before="100" w:beforeAutospacing="1" w:after="100" w:afterAutospacing="1"/>
        <w:ind w:left="75" w:right="75"/>
        <w:jc w:val="center"/>
        <w:rPr>
          <w:sz w:val="28"/>
          <w:szCs w:val="28"/>
        </w:rPr>
      </w:pPr>
      <w:r w:rsidRPr="00AD5676">
        <w:rPr>
          <w:b/>
          <w:sz w:val="28"/>
          <w:szCs w:val="28"/>
        </w:rPr>
        <w:t>2. Требования к порядку предоставления муниципальной услуги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2.1. Порядок информирования о предоставлении муниципальной услуги: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>2.1.1. Информирование о предоставлении муниципальной услуги осуществляется:</w:t>
      </w:r>
    </w:p>
    <w:p w:rsidR="00120E1D" w:rsidRPr="004003BB" w:rsidRDefault="00120E1D" w:rsidP="00D52D77">
      <w:pPr>
        <w:spacing w:before="100" w:beforeAutospacing="1" w:after="100" w:afterAutospacing="1"/>
        <w:ind w:left="75" w:right="75"/>
        <w:jc w:val="both"/>
      </w:pPr>
      <w:r w:rsidRPr="004003BB">
        <w:t>- в отделе</w:t>
      </w:r>
      <w:r>
        <w:t xml:space="preserve"> дошкольного</w:t>
      </w:r>
      <w:r w:rsidRPr="004003BB">
        <w:t xml:space="preserve"> образования администрации</w:t>
      </w:r>
      <w:r>
        <w:t xml:space="preserve">  МР « Табасаранский район»</w:t>
      </w:r>
      <w:r w:rsidRPr="004003BB">
        <w:t xml:space="preserve"> 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lastRenderedPageBreak/>
        <w:t>- непосредственно в дошкольных образовательных учреждениях (приложение № 1).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</w:p>
    <w:p w:rsidR="00120E1D" w:rsidRPr="004003BB" w:rsidRDefault="00120E1D" w:rsidP="0065029C">
      <w:pPr>
        <w:spacing w:before="100" w:beforeAutospacing="1" w:after="100" w:afterAutospacing="1"/>
        <w:ind w:left="75" w:right="75"/>
        <w:jc w:val="both"/>
      </w:pPr>
      <w:r w:rsidRPr="004003BB">
        <w:t>2.1.2. Информирование о предоставлении муниципальной услуги осуществляется посредством размещения соответствующей информации в средствах массовой информации, размещения в сети Интернет, с использованием средств телефонной связи (руководитель и  методист по дош</w:t>
      </w:r>
      <w:r>
        <w:t>кольному образованию</w:t>
      </w:r>
      <w:r w:rsidRPr="004003BB">
        <w:t>), иным способом, позволяющим осуществлять информирование.</w:t>
      </w:r>
    </w:p>
    <w:p w:rsidR="00120E1D" w:rsidRPr="004003BB" w:rsidRDefault="00120E1D" w:rsidP="0065029C">
      <w:pPr>
        <w:spacing w:before="100" w:beforeAutospacing="1" w:after="100" w:afterAutospacing="1"/>
        <w:ind w:left="75" w:right="75"/>
        <w:jc w:val="both"/>
      </w:pPr>
      <w:r w:rsidRPr="004003BB">
        <w:t>2.1.3. Информация о предоставлении муниципальной услуги должна содержать сведения:</w:t>
      </w:r>
    </w:p>
    <w:p w:rsidR="00120E1D" w:rsidRPr="004003BB" w:rsidRDefault="00120E1D" w:rsidP="0065029C">
      <w:pPr>
        <w:spacing w:before="100" w:beforeAutospacing="1" w:after="100" w:afterAutospacing="1"/>
        <w:ind w:left="75" w:right="75"/>
        <w:jc w:val="both"/>
      </w:pPr>
      <w:r w:rsidRPr="004003BB">
        <w:t>- о действиях родителей (законных представителей), являющихся основанием для предоставления муниципальной услуги;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</w:pPr>
      <w:r w:rsidRPr="004003BB">
        <w:t>- о порядке предоставления муниципальной услуги;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</w:pPr>
      <w:r w:rsidRPr="004003BB">
        <w:t>- о перечне документов для предоставления муниципальной услуги;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</w:pPr>
      <w:r w:rsidRPr="004003BB">
        <w:t>- о должностных лицах, ответственных за предоставление муниципальной услуги;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</w:pPr>
      <w:r w:rsidRPr="004003BB">
        <w:t>- о графике приема получателей муниципальной услуги;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</w:pPr>
      <w:r w:rsidRPr="004003BB">
        <w:t>- об основаниях для отказа в предоставлении муниципальной услуги;</w:t>
      </w:r>
    </w:p>
    <w:p w:rsidR="00120E1D" w:rsidRPr="004003BB" w:rsidRDefault="00120E1D" w:rsidP="0065029C">
      <w:pPr>
        <w:spacing w:before="100" w:beforeAutospacing="1" w:after="100" w:afterAutospacing="1"/>
        <w:ind w:left="75" w:right="75"/>
        <w:jc w:val="both"/>
      </w:pPr>
      <w:r w:rsidRPr="004003BB">
        <w:t>- о порядке обжалования действий (бездействия) должностных лиц, предоставляющих муниципальную услугу.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2.2. Содержание муниципальной услуги включает в себя:</w:t>
      </w:r>
    </w:p>
    <w:p w:rsidR="00120E1D" w:rsidRPr="004003BB" w:rsidRDefault="00120E1D" w:rsidP="0065029C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2.1.1. Образовательные услуги, направленные на решение следующих основных задач:</w:t>
      </w:r>
    </w:p>
    <w:p w:rsidR="00120E1D" w:rsidRPr="004003BB" w:rsidRDefault="00120E1D" w:rsidP="0065029C">
      <w:pPr>
        <w:spacing w:before="100" w:beforeAutospacing="1" w:after="100" w:afterAutospacing="1"/>
        <w:ind w:left="75" w:right="75"/>
        <w:jc w:val="both"/>
      </w:pPr>
      <w:r w:rsidRPr="004003BB">
        <w:t>- о</w:t>
      </w:r>
      <w:r>
        <w:t xml:space="preserve">существление </w:t>
      </w:r>
      <w:r w:rsidRPr="004003BB">
        <w:t>социально-личностного, художественно-эстетического и физического развития ребенка в соответствии с реализуемой общеобразовательной программой дошкольного образования;</w:t>
      </w:r>
    </w:p>
    <w:p w:rsidR="00120E1D" w:rsidRPr="004003BB" w:rsidRDefault="00120E1D" w:rsidP="00480381">
      <w:pPr>
        <w:spacing w:before="100" w:beforeAutospacing="1" w:after="100" w:afterAutospacing="1"/>
        <w:ind w:right="75"/>
        <w:jc w:val="both"/>
      </w:pPr>
      <w:r w:rsidRPr="004003BB">
        <w:t>- обеспечение условий для социальной адаптации детей  дошкольного возраста.</w:t>
      </w:r>
    </w:p>
    <w:p w:rsidR="00120E1D" w:rsidRPr="004003BB" w:rsidRDefault="00120E1D" w:rsidP="00480381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2.1.2. Социально-бытовые услуги:</w:t>
      </w:r>
    </w:p>
    <w:p w:rsidR="00120E1D" w:rsidRPr="004003BB" w:rsidRDefault="00120E1D" w:rsidP="00480381">
      <w:pPr>
        <w:spacing w:before="100" w:beforeAutospacing="1" w:after="100" w:afterAutospacing="1"/>
        <w:ind w:right="75"/>
        <w:jc w:val="both"/>
      </w:pPr>
      <w:r w:rsidRPr="004003BB">
        <w:t>- присмотр и уход за детьми;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>- создание оптимальных условий для охраны и укрепления физического и психического здоровья воспитанников;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>- медицинское сопровождение детей (проведение профилактических и оздоровительных мероприятий);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>- обеспечение воспитанников сбалансированным питанием в соответствии с их возрастом в пределах установленной денежной нормы.</w:t>
      </w:r>
    </w:p>
    <w:p w:rsidR="00120E1D" w:rsidRPr="004003BB" w:rsidRDefault="00120E1D" w:rsidP="00480381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2.3. Сроки предоставления муниципальной услуги: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lastRenderedPageBreak/>
        <w:t>2.3.1. Предоставление муниципальной услуги осуществляется с момента приема ребенка в дошкольное учреждение до его отчисления из дошкольного учреждения.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>2.3.2. Прием детей в дошкольные учреждения осуществляется в основном в период комплектования дошкольных учреждений, а также в течение всего календарного года при наличии свободных мест в дошкольном учреждении.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 xml:space="preserve">2.3.2. Комплектование дошкольного учреждения осуществляется в соответствии с требованиями </w:t>
      </w:r>
      <w:proofErr w:type="spellStart"/>
      <w:r w:rsidRPr="004003BB">
        <w:t>СанПиН</w:t>
      </w:r>
      <w:proofErr w:type="spellEnd"/>
      <w:r w:rsidRPr="004003BB">
        <w:t xml:space="preserve"> 2.4.1. 2660 от 26.06.2010г. и решением межведомственной комиссии при заместителе Главы района по социальной политике.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>2.3.3. Возраст детей, принимаемых в дошкольное образовательное учреждение, определяется Уставом муниципального казенного дошкольного образовательного учреждения.</w:t>
      </w:r>
    </w:p>
    <w:p w:rsidR="00120E1D" w:rsidRPr="004003BB" w:rsidRDefault="00120E1D" w:rsidP="00480381">
      <w:pPr>
        <w:spacing w:before="100" w:beforeAutospacing="1" w:after="100" w:afterAutospacing="1"/>
        <w:ind w:left="75" w:right="75"/>
        <w:jc w:val="both"/>
      </w:pPr>
      <w:r w:rsidRPr="004003BB">
        <w:t xml:space="preserve">2.3.4. Комплектование дошкольных учреждений осуществляется на учебный год </w:t>
      </w:r>
      <w:proofErr w:type="gramStart"/>
      <w:r w:rsidRPr="004003BB">
        <w:t xml:space="preserve">( </w:t>
      </w:r>
      <w:proofErr w:type="gramEnd"/>
      <w:r w:rsidRPr="004003BB">
        <w:t>с 20 июня по 1 сентября текущего года).</w:t>
      </w:r>
    </w:p>
    <w:p w:rsidR="00120E1D" w:rsidRPr="004003BB" w:rsidRDefault="00120E1D" w:rsidP="00E12288">
      <w:pPr>
        <w:spacing w:before="100" w:beforeAutospacing="1" w:after="100" w:afterAutospacing="1"/>
        <w:ind w:left="75" w:right="75"/>
        <w:jc w:val="both"/>
      </w:pPr>
      <w:r w:rsidRPr="004003BB">
        <w:t>2.3.5. Комплектование групп дошкольных учреждений детьми осуществляется на основе данного Регламента, разработанного в соответстви</w:t>
      </w:r>
      <w:r w:rsidR="00C55982">
        <w:t>и с Постановлением</w:t>
      </w:r>
      <w:r w:rsidRPr="004003BB">
        <w:t>. Порядок комплектования дошкольного образовательного учреждения определяется Учредителем. Устанавливается следующая наполняемость групп:</w:t>
      </w:r>
    </w:p>
    <w:p w:rsidR="00120E1D" w:rsidRPr="004003BB" w:rsidRDefault="00120E1D" w:rsidP="00E12288">
      <w:pPr>
        <w:spacing w:before="100" w:beforeAutospacing="1" w:after="100" w:afterAutospacing="1"/>
        <w:ind w:right="75"/>
        <w:jc w:val="both"/>
      </w:pPr>
      <w:r w:rsidRPr="004003BB">
        <w:t>от 3 лет до 7 лет-20</w:t>
      </w:r>
      <w:r>
        <w:t xml:space="preserve"> - 25</w:t>
      </w:r>
      <w:r w:rsidRPr="004003BB">
        <w:t xml:space="preserve"> ребенка;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 xml:space="preserve">В разновозрастных группах </w:t>
      </w:r>
      <w:proofErr w:type="spellStart"/>
      <w:r w:rsidRPr="004003BB">
        <w:t>общеразвивающей</w:t>
      </w:r>
      <w:proofErr w:type="spellEnd"/>
      <w:r w:rsidRPr="004003BB">
        <w:t xml:space="preserve"> направленности при наличии в группе детей: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>двух возрастов (от 1,6 до 3 лет)-8 - 10 детей;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>любых трех возрастов (от 3 до 7 лет)-10 детей -12 детей;</w:t>
      </w:r>
    </w:p>
    <w:p w:rsidR="00120E1D" w:rsidRPr="004003BB" w:rsidRDefault="00120E1D" w:rsidP="00D52D77">
      <w:pPr>
        <w:spacing w:before="100" w:beforeAutospacing="1" w:after="100" w:afterAutospacing="1"/>
        <w:ind w:right="75"/>
        <w:jc w:val="both"/>
      </w:pPr>
      <w:r w:rsidRPr="004003BB">
        <w:t>любых двух возрастов (от 3 до 7 лет)-15 - 18 детей,</w:t>
      </w:r>
    </w:p>
    <w:p w:rsidR="00120E1D" w:rsidRPr="004003BB" w:rsidRDefault="00120E1D" w:rsidP="00E12288">
      <w:pPr>
        <w:spacing w:before="100" w:beforeAutospacing="1" w:after="100" w:afterAutospacing="1"/>
        <w:ind w:right="75"/>
        <w:jc w:val="both"/>
      </w:pPr>
      <w:r w:rsidRPr="004003BB">
        <w:t xml:space="preserve">2.3.6. Дети с отклонениями в развитии, дети-инвалиды принимаются в дошкольные образовательные учреждения любого вида при наличии условий для коррекционной работы только с согласия родителей (законных представителей) по заключению </w:t>
      </w:r>
      <w:proofErr w:type="spellStart"/>
      <w:r w:rsidRPr="004003BB">
        <w:t>психолого-медик</w:t>
      </w:r>
      <w:proofErr w:type="gramStart"/>
      <w:r w:rsidRPr="004003BB">
        <w:t>о</w:t>
      </w:r>
      <w:proofErr w:type="spellEnd"/>
      <w:r w:rsidRPr="004003BB">
        <w:t>-</w:t>
      </w:r>
      <w:proofErr w:type="gramEnd"/>
      <w:r w:rsidRPr="004003BB">
        <w:t xml:space="preserve"> педагогической комиссии.</w:t>
      </w:r>
    </w:p>
    <w:p w:rsidR="00120E1D" w:rsidRPr="004003BB" w:rsidRDefault="00120E1D" w:rsidP="00E12288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2.4. Льготы при предоставлении муниципальной услуги:</w:t>
      </w:r>
    </w:p>
    <w:p w:rsidR="00120E1D" w:rsidRPr="004003BB" w:rsidRDefault="00120E1D" w:rsidP="00E12288">
      <w:pPr>
        <w:spacing w:before="100" w:beforeAutospacing="1" w:after="100" w:afterAutospacing="1"/>
        <w:ind w:left="75" w:right="75"/>
        <w:jc w:val="both"/>
      </w:pPr>
      <w:r w:rsidRPr="004003BB">
        <w:t>2.4.1. Право на внеочередное, первоочередное получение мест в учреждении (при наличии свободных мест) предоставляется детям: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Во внеочередном порядке: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детям граждан, подвергшихся воздействию радиации вследствие катастрофы на   Чернобыльской АЭ</w:t>
      </w:r>
      <w:proofErr w:type="gramStart"/>
      <w:r w:rsidRPr="004003BB">
        <w:t>С-</w:t>
      </w:r>
      <w:proofErr w:type="gramEnd"/>
      <w:r w:rsidRPr="004003BB">
        <w:t xml:space="preserve"> Федеральный закон от 15.05.1991 г.№1244-1, статьи 14,17,18,19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 xml:space="preserve">- детям граждан, подвергшихся радиации,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4003BB">
        <w:t>Теча</w:t>
      </w:r>
      <w:proofErr w:type="spellEnd"/>
      <w:r w:rsidRPr="004003BB">
        <w:t xml:space="preserve">. Федеральный закон от 26.11.1998 г.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4003BB">
        <w:t>Теча</w:t>
      </w:r>
      <w:proofErr w:type="spellEnd"/>
      <w:r w:rsidRPr="004003BB">
        <w:t>»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lastRenderedPageBreak/>
        <w:t>- детям судей, мировых суде</w:t>
      </w:r>
      <w:proofErr w:type="gramStart"/>
      <w:r w:rsidRPr="004003BB">
        <w:t>й-</w:t>
      </w:r>
      <w:proofErr w:type="gramEnd"/>
      <w:r w:rsidRPr="004003BB">
        <w:t xml:space="preserve"> Закон РФ от 26.06.1992 г. №3132-1 «О статусе судей в Российской Федерации».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детям прокуроров и следователей Следственного комитета при прокуратуре  Российской Федераци</w:t>
      </w:r>
      <w:proofErr w:type="gramStart"/>
      <w:r w:rsidRPr="004003BB">
        <w:t>и-</w:t>
      </w:r>
      <w:proofErr w:type="gramEnd"/>
      <w:r w:rsidRPr="004003BB">
        <w:t xml:space="preserve"> Федеральный Закон от 17.01.1992 № 2202-1 «О прокуратуре Российской Федерации»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>-</w:t>
      </w:r>
      <w:r w:rsidRPr="004003BB">
        <w:t xml:space="preserve"> детям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участвовавшие в борьбе с терроризмом в Республике Дагестан и погибшие (пропавшие без вести), умершие, ставшие инвалидами в связи с выполнением служебных обязанносте</w:t>
      </w:r>
      <w:proofErr w:type="gramStart"/>
      <w:r w:rsidRPr="004003BB">
        <w:t>й-</w:t>
      </w:r>
      <w:proofErr w:type="gramEnd"/>
      <w:r w:rsidRPr="004003BB">
        <w:t xml:space="preserve"> абзац 5 п.1 Постановления правительства РФ от 25.08.1999г.№ 936 «О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участвующих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обязанностей.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детям сотрудников органов по контролю за оборотом наркотических средств и психотропных вещест</w:t>
      </w:r>
      <w:proofErr w:type="gramStart"/>
      <w:r w:rsidRPr="004003BB">
        <w:t>в-</w:t>
      </w:r>
      <w:proofErr w:type="gramEnd"/>
      <w:r w:rsidRPr="004003BB">
        <w:t xml:space="preserve"> пункт 136 Указа Президента РФ от 05.05.2003г. №613 «О правоохранительной службе в органах по контролю и оборотам наркотических средств и психотропных веществ»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 xml:space="preserve">- детям сотрудников и военнослужащих специальных сил по обнаружению и пресечению деятельности террористических организаций и групп, участвующих в организации и осуществлении  террористических акций на территории </w:t>
      </w:r>
      <w:proofErr w:type="spellStart"/>
      <w:r w:rsidRPr="004003BB">
        <w:t>Север</w:t>
      </w:r>
      <w:proofErr w:type="gramStart"/>
      <w:r w:rsidRPr="004003BB">
        <w:t>о</w:t>
      </w:r>
      <w:proofErr w:type="spellEnd"/>
      <w:r w:rsidRPr="004003BB">
        <w:t>-</w:t>
      </w:r>
      <w:proofErr w:type="gramEnd"/>
      <w:r w:rsidRPr="004003BB">
        <w:t xml:space="preserve"> Кавказского региона Российской Федерации – постановление Правительства Российской Федерации от 9 февраля 2004г.№ 65 «О дополнительных гарантиях и компенсациях военнослужащим и сотрудникам федеральных органов исполнительной </w:t>
      </w:r>
      <w:r>
        <w:t xml:space="preserve">власти, участвующих в </w:t>
      </w:r>
      <w:proofErr w:type="spellStart"/>
      <w:r>
        <w:t>контртерро</w:t>
      </w:r>
      <w:r w:rsidRPr="004003BB">
        <w:t>ристических</w:t>
      </w:r>
      <w:proofErr w:type="spellEnd"/>
      <w:r w:rsidRPr="004003BB">
        <w:t xml:space="preserve"> операциях и обеспечивающим правопорядок и общественную безопасность на территории </w:t>
      </w:r>
      <w:proofErr w:type="spellStart"/>
      <w:r w:rsidRPr="004003BB">
        <w:t>Северо-Кавказского</w:t>
      </w:r>
      <w:proofErr w:type="spellEnd"/>
      <w:r w:rsidRPr="004003BB">
        <w:t xml:space="preserve"> региона Российской Федерации.</w:t>
      </w:r>
    </w:p>
    <w:p w:rsidR="00120E1D" w:rsidRPr="004003BB" w:rsidRDefault="00120E1D" w:rsidP="00466CEE">
      <w:pPr>
        <w:spacing w:before="100" w:beforeAutospacing="1" w:after="100" w:afterAutospacing="1"/>
        <w:ind w:left="-540" w:right="75" w:firstLine="540"/>
        <w:jc w:val="both"/>
        <w:rPr>
          <w:b/>
        </w:rPr>
      </w:pPr>
      <w:r w:rsidRPr="004003BB">
        <w:rPr>
          <w:b/>
        </w:rPr>
        <w:t>В первоочередном порядке: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>-</w:t>
      </w:r>
      <w:r w:rsidRPr="004003BB">
        <w:t xml:space="preserve"> детям из многодетных семей - Указ Президента РФ «О мерах по социальной поддержке многодетных семей» № 431 от 05.05.1992г. п. 1.б.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 xml:space="preserve">- </w:t>
      </w:r>
      <w:r w:rsidRPr="004003BB">
        <w:t>детям-инвалидам - Закон РФ от 24.11.1995г.№181-ФЗ «О социальной защите инвалидов в Российской Федерации». Статья 18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 xml:space="preserve">- </w:t>
      </w:r>
      <w:r w:rsidRPr="004003BB">
        <w:t xml:space="preserve">детям, один из родителей которых является инвалидом </w:t>
      </w:r>
      <w:proofErr w:type="gramStart"/>
      <w:r w:rsidRPr="004003BB">
        <w:t>-У</w:t>
      </w:r>
      <w:proofErr w:type="gramEnd"/>
      <w:r w:rsidRPr="004003BB">
        <w:t>каз президента РФ «О дополнительных мерах государственной поддержки инвалидов» от 02.10.1992г.№1157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>-</w:t>
      </w:r>
      <w:r w:rsidRPr="004003BB">
        <w:t xml:space="preserve"> детям сотрудников милиции,  погибших в связи с осуществлением служебной деятельност</w:t>
      </w:r>
      <w:proofErr w:type="gramStart"/>
      <w:r w:rsidRPr="004003BB">
        <w:t>и-</w:t>
      </w:r>
      <w:proofErr w:type="gramEnd"/>
      <w:r w:rsidRPr="004003BB">
        <w:t xml:space="preserve"> Закон РФ «О милиции» от 18.04.1991г № 1026-1. Статья 31. Приказ МВД РФ от 06.11.2007г.№974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>-</w:t>
      </w:r>
      <w:r w:rsidRPr="004003BB">
        <w:t xml:space="preserve"> детям военнослужащих: офицеры, прапорщики и мичманы, курсанты военных образовательных учреждений профессионального образования, сержанты и старшины, солдаты и матросы, проходящие военную службу по контракту, офицеры, призванные на военную службу в соответствии с указом Президента Российской Федераци</w:t>
      </w:r>
      <w:proofErr w:type="gramStart"/>
      <w:r w:rsidRPr="004003BB">
        <w:t>и-</w:t>
      </w:r>
      <w:proofErr w:type="gramEnd"/>
      <w:r w:rsidRPr="004003BB">
        <w:t xml:space="preserve"> Федеральный закон от 27.05.1998г. № 76-ФЗ «О статусе военнослужащих». Статья 19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  <w:rPr>
          <w:b/>
        </w:rPr>
      </w:pPr>
      <w:r w:rsidRPr="004003BB">
        <w:rPr>
          <w:b/>
        </w:rPr>
        <w:t>2.5. Перечень оснований для отказа в предоставлении муниципальной услуги: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lastRenderedPageBreak/>
        <w:t>В предоставлении муниципальной услуги может быть отказано по следующим основаниям: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при предоставлении родителями (законными представителями) документов, не соответствующих установленным требованиям;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при отсутствии свободных мест в дошкольном образовательном учреждении;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при наличии медицинских противопоказаний к посещению ребенком дошкольного образовательного учреждения.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отсутствие необходимых условий для осуществления коррекционной работы с ребенком – инвалидом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  <w:rPr>
          <w:b/>
        </w:rPr>
      </w:pPr>
      <w:r w:rsidRPr="004003BB">
        <w:rPr>
          <w:b/>
        </w:rPr>
        <w:t>2.6. Перечень оснований для приостановления оказания муниципальной услуги: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2.6.1. Оказание муниципальной услуги может быть приостановлено по следующим основаниям: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заявление родителей (законных представителей)</w:t>
      </w:r>
      <w:proofErr w:type="gramStart"/>
      <w:r w:rsidRPr="004003BB">
        <w:t>;(</w:t>
      </w:r>
      <w:proofErr w:type="gramEnd"/>
      <w:r w:rsidRPr="004003BB">
        <w:t>приложение № 2)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медицинские показания;</w:t>
      </w:r>
    </w:p>
    <w:p w:rsidR="00120E1D" w:rsidRPr="004003BB" w:rsidRDefault="00120E1D" w:rsidP="00466CEE">
      <w:pPr>
        <w:spacing w:before="100" w:beforeAutospacing="1" w:after="100" w:afterAutospacing="1"/>
        <w:ind w:left="-540" w:right="75"/>
        <w:jc w:val="both"/>
      </w:pPr>
      <w:r w:rsidRPr="004003BB">
        <w:t>- невыполнение родителями (законными представителями) условий договора дошкольного образовательного  учреждения с родителями (законными представителями) воспитанников;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 xml:space="preserve">2.6.2. </w:t>
      </w:r>
      <w:proofErr w:type="gramStart"/>
      <w:r w:rsidRPr="004003BB">
        <w:t>При приостановлении оказания муниципальной услуги (за исключением случаев, когда оказание муниципальной услуги приостанавливается по заявлению родителей (законных представителей) дошкольное образовательное учреждение за 7 дней до отчисления ребенка письменно уведомляет родителей (законных представителей) о причинах и дате отчисления ребенка.</w:t>
      </w:r>
      <w:proofErr w:type="gramEnd"/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 xml:space="preserve">2.6.3. Родители (законные представители) имеют право обжаловать решение дошкольного образовательного учреждения в месячный срок с момента получения письменного уведомления, обратившись в отдел </w:t>
      </w:r>
      <w:r>
        <w:t>дошкольного образования администрации МР »Табасаранский   район»</w:t>
      </w:r>
      <w:r w:rsidRPr="004003BB">
        <w:t>.</w:t>
      </w:r>
    </w:p>
    <w:p w:rsidR="00120E1D" w:rsidRPr="00AD5676" w:rsidRDefault="00120E1D" w:rsidP="00AD5676">
      <w:pPr>
        <w:spacing w:before="100" w:beforeAutospacing="1" w:after="100" w:afterAutospacing="1"/>
        <w:ind w:left="-540" w:right="75"/>
        <w:jc w:val="center"/>
        <w:rPr>
          <w:b/>
          <w:sz w:val="28"/>
          <w:szCs w:val="28"/>
        </w:rPr>
      </w:pPr>
      <w:r w:rsidRPr="00AD5676">
        <w:rPr>
          <w:b/>
          <w:sz w:val="28"/>
          <w:szCs w:val="28"/>
        </w:rPr>
        <w:t>3. Административные процедуры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  <w:rPr>
          <w:b/>
        </w:rPr>
      </w:pPr>
      <w:r w:rsidRPr="004003BB">
        <w:rPr>
          <w:b/>
        </w:rPr>
        <w:t>3.1. Этапы предоставления муниципальной услуги: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3.1.1. Обращение родителей (законных представителей) в  дошкольное образовательное  учреждение о постановке на учет для зачисления ребенка в дошкольное учреждение осуществляется при предъявлении родителями (законными представителями) паспорта. Регистрация детей для приема в дошкольное образовательное учреждени</w:t>
      </w:r>
      <w:r>
        <w:t xml:space="preserve">е района осуществляется   методистом ОДО </w:t>
      </w:r>
      <w:r w:rsidRPr="004003BB">
        <w:t xml:space="preserve">  отдела</w:t>
      </w:r>
      <w:r>
        <w:t xml:space="preserve"> дошкольного </w:t>
      </w:r>
      <w:r w:rsidRPr="004003BB">
        <w:t xml:space="preserve"> образования</w:t>
      </w:r>
      <w:r>
        <w:t xml:space="preserve"> администрации МР» Табасаранский район»</w:t>
      </w:r>
      <w:r w:rsidRPr="004003BB">
        <w:t xml:space="preserve"> в течение всего календарного года без ограничений.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3.1.2. Постановка детей на регистрационный учет, для поступления  в дошкольное образовательное учреждение района, осуществляется методистом  отдела</w:t>
      </w:r>
      <w:r>
        <w:t xml:space="preserve"> дошкольного</w:t>
      </w:r>
      <w:r w:rsidRPr="004003BB">
        <w:t xml:space="preserve"> образов</w:t>
      </w:r>
      <w:r>
        <w:t>ания администрации МР « Табасаранский район»</w:t>
      </w:r>
      <w:r w:rsidRPr="004003BB">
        <w:t>, по письменному заявлению родителей (законных представителей) (приложение № 3). К письменному заявлению прилагаются следующие документы: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копия свидетельства о рождении ребенка;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lastRenderedPageBreak/>
        <w:t>- копия паспорта одного из родителей;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-копия документов, подтверждающих льготы.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3.1.3. Внесение дошкольным образовательным учреждением данных о родителях (законных представителях) в соответствующий журнал регистрации учета будущих воспитанников с указанием: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даты регистрации;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фамилии, имени и отчества ребенка;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даты рождения ребенка;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места проживания родителей (адрес и телефон);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фамилии, имени, отчества матери, отца, места работы родителей;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наличия или отсутствия льготы по зачислению ребенка в дошкольное образовательное учреждение.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3.1.4. Прием детей в дошкольное образовательное учреждение осуществляется при наличии места в соответствующей возрастной группе.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3.1.5. Прием детей в дошкольное образовательное учреждение осуществляется по письменному заявлению родителей (законных представителей) (приложение № 4). К письменному заявлению прилагаются следующие документы: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медицинская карта ребенка, оформленная детской поликлиникой по месту жительства ребенка, заверенная печатью медицинского учреждения;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копия свидетельства о рождении ребенка;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копия паспортов родителей.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 xml:space="preserve">3.1.6. Дети с ограниченными возможностями здоровья принимаются в дошкольные образовательные учреждения любого вида при наличии условий для коррекционной работы соответствующего профиля только с согласия заявителей. Основанием для направления ребенка в коррекционные дошкольные учреждения (группы) является заключение </w:t>
      </w:r>
      <w:proofErr w:type="spellStart"/>
      <w:r w:rsidRPr="004003BB">
        <w:t>психолого-медико-педагогической</w:t>
      </w:r>
      <w:proofErr w:type="spellEnd"/>
      <w:r w:rsidRPr="004003BB">
        <w:t xml:space="preserve"> комиссии.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3.1.7. При приеме ребенка в дошкольное образовательное учреждение заключается договор дошкольного учреждения с родителями (законными представителями) воспитанников (далее - договор с родителями) в 2-х экземплярах с выдачей одного экземпляра договора родителям (законным представителям).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3.1.8. При приеме ребенка в дошкольное образовательное учреждение руководитель обязан ознакомить родителей (законных представителей) с уставом</w:t>
      </w:r>
      <w:r>
        <w:t>, лицензией</w:t>
      </w:r>
      <w:r w:rsidRPr="004003BB">
        <w:t xml:space="preserve"> дошкольного учреждения и другими документами, регламентирующими организацию образовательного процесса в дошкольном учреждении.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3.2. Родительская плата за содержание ребенка в дошкольном учреждении.</w:t>
      </w:r>
    </w:p>
    <w:p w:rsidR="00120E1D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lastRenderedPageBreak/>
        <w:t xml:space="preserve">3.2.1. Взимание платы с родителей за содержание детей в дошкольном учреждении производится в соответствии с законодательством Российской Федерации. Размер родительской платы </w:t>
      </w:r>
      <w:r>
        <w:t>определяется учредителем, а с родителей ( законных представителей</w:t>
      </w:r>
      <w:proofErr w:type="gramStart"/>
      <w:r>
        <w:t>)</w:t>
      </w:r>
      <w:r w:rsidRPr="004003BB">
        <w:t>с</w:t>
      </w:r>
      <w:proofErr w:type="gramEnd"/>
      <w:r w:rsidRPr="004003BB">
        <w:t>оставляет не более 20% от общих затрат на содержание ребенка в дошкольном учреждении.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>
        <w:t>Имеющих 3-х и более несовершеннолетних детей – 10 % указанных затрат.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rPr>
          <w:b/>
        </w:rPr>
        <w:t>Посещают детские сады бесплатно дети, относящиеся к категории «трудной жизненной ситуации»:</w:t>
      </w:r>
    </w:p>
    <w:p w:rsidR="00120E1D" w:rsidRPr="004003BB" w:rsidRDefault="00120E1D" w:rsidP="005058B0">
      <w:pPr>
        <w:spacing w:before="100" w:beforeAutospacing="1" w:after="100" w:afterAutospacing="1"/>
        <w:ind w:left="-540" w:right="75"/>
        <w:jc w:val="both"/>
      </w:pPr>
      <w:r w:rsidRPr="004003BB">
        <w:t>- дети-инвалид</w:t>
      </w:r>
      <w:proofErr w:type="gramStart"/>
      <w:r w:rsidRPr="004003BB">
        <w:t>ы-</w:t>
      </w:r>
      <w:proofErr w:type="gramEnd"/>
      <w:r w:rsidRPr="004003BB">
        <w:t xml:space="preserve"> Закон РФ от 24.11.1995г.№ 181-ФЗ «О социальной защите инвалидов в Российской Федерации». Статья 18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- дети с туберкулезной интоксикацией, дети с ограниченными  возможностями здоровья (дети с нарушениями физического и психического развития).- Закон РФ от 10.07.92г.№ 3266-1 «Об образовании» п.2 статья 52.1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  <w:rPr>
          <w:b/>
        </w:rPr>
      </w:pPr>
      <w:r w:rsidRPr="004003BB">
        <w:t>-дети, один из родителей которых</w:t>
      </w:r>
      <w:r>
        <w:t xml:space="preserve"> является инвалидом 1 и 2 груп</w:t>
      </w:r>
      <w:proofErr w:type="gramStart"/>
      <w:r>
        <w:t>п</w:t>
      </w:r>
      <w:r w:rsidRPr="004003BB">
        <w:t>-</w:t>
      </w:r>
      <w:proofErr w:type="gramEnd"/>
      <w:r w:rsidRPr="004003BB">
        <w:t xml:space="preserve"> Указ президента РФ «О дополнительных мерах государственной поддержки инвалидов» от 02.10.199г.№ 1157.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rPr>
          <w:b/>
        </w:rPr>
        <w:t xml:space="preserve">- </w:t>
      </w:r>
      <w:r w:rsidRPr="004003BB">
        <w:t>дети из многодетных семей, имеющие статус «малоимущей»- Закон РФ от 10.07.92г. № 3266-1 «Об образовании» статья 52.1 п.2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rPr>
          <w:b/>
        </w:rPr>
        <w:t>-</w:t>
      </w:r>
      <w:r w:rsidRPr="004003BB">
        <w:t xml:space="preserve"> дети, оставшиеся без попечения родителей, не получающие государственных выплат.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3.2.2. После зачисления детей, относящихся к льготной категории, на оставшиеся места зачисляются дети данной возрастной группы в соответствии с очередностью постановки на учет для зачисления ребенка в дошкольное образовательное учреждение.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3.2.3. Родителям (законным представителям) выплачивается также компенсация части внесенной ими родительской платы: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на первого ребенка в размере 20 процентов;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на второго ребенка в размере 50 процентов;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на третьего и последующих детей 70 процентов.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3.2.4. Плата за содержание ребенка в дошкольном учреждении вносится в срок, установленный договором с родителями.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  <w:rPr>
          <w:b/>
        </w:rPr>
      </w:pPr>
      <w:r w:rsidRPr="004003BB">
        <w:rPr>
          <w:b/>
        </w:rPr>
        <w:t>3.3. Порядок сохранения за ребенком места в дошкольном образовательном учреждении: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3.3.1. За ребенком сохраняется место в дошкольном образовательном учреждении при условии предоставления соответствующих документов и письменного заявления родителей (законных представителей) в следующих случаях: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на время болезни ребенка;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на время карантина в группе, которую посещает ребенок;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lastRenderedPageBreak/>
        <w:t>- на время отпуска родителей (законных представителей);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в случае болезни родителей (законных представителей).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в случае проведения ремонтных работ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3.3.2. Другие случаи сохранения за ребенком места могут быть оговорены в уставе дошкольного учреждения и договоре с родителями.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  <w:rPr>
          <w:b/>
        </w:rPr>
      </w:pPr>
      <w:r w:rsidRPr="004003BB">
        <w:rPr>
          <w:b/>
        </w:rPr>
        <w:t xml:space="preserve">3.4. </w:t>
      </w:r>
      <w:proofErr w:type="gramStart"/>
      <w:r w:rsidRPr="004003BB">
        <w:rPr>
          <w:b/>
        </w:rPr>
        <w:t>Контроль за</w:t>
      </w:r>
      <w:proofErr w:type="gramEnd"/>
      <w:r w:rsidRPr="004003BB">
        <w:rPr>
          <w:b/>
        </w:rPr>
        <w:t xml:space="preserve"> порядком предоставления и качеством исполнения муниципальной услуги: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>
        <w:t xml:space="preserve">3.4.1. Текущий </w:t>
      </w:r>
      <w:proofErr w:type="gramStart"/>
      <w:r>
        <w:t>ко</w:t>
      </w:r>
      <w:r w:rsidRPr="004003BB">
        <w:t>нтроль за</w:t>
      </w:r>
      <w:proofErr w:type="gramEnd"/>
      <w:r w:rsidRPr="004003BB">
        <w:t xml:space="preserve"> порядком предоставления и качеством исполнения муниципальной услуги осуществляется отделом</w:t>
      </w:r>
      <w:r>
        <w:t xml:space="preserve"> дошкольного </w:t>
      </w:r>
      <w:r w:rsidRPr="004003BB">
        <w:t xml:space="preserve"> образов</w:t>
      </w:r>
      <w:r>
        <w:t>ания администрации МР « Табасаранский район».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3.4.2. Текущий </w:t>
      </w:r>
      <w:proofErr w:type="gramStart"/>
      <w:r w:rsidRPr="004003BB">
        <w:t>контроль за</w:t>
      </w:r>
      <w:proofErr w:type="gramEnd"/>
      <w:r w:rsidRPr="004003BB">
        <w:t xml:space="preserve"> порядком предоставления и качеством исполнения муниципальной услуги включает в себя: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- учет регистрации детей, стоящих в очереди для приема в муниципальные казенные дошкольны</w:t>
      </w:r>
      <w:r>
        <w:t>е образовательные учреждения МР « Табасаранский район»</w:t>
      </w:r>
      <w:r w:rsidRPr="004003BB">
        <w:t>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- проведение проверок соблюдения и исполнения руководителями дошкольных образовательных учреждений действующего законодательства, положений настоящего регламента;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- мероприятия по </w:t>
      </w:r>
      <w:proofErr w:type="gramStart"/>
      <w:r w:rsidRPr="004003BB">
        <w:t>контролю за</w:t>
      </w:r>
      <w:proofErr w:type="gramEnd"/>
      <w:r w:rsidRPr="004003BB">
        <w:t xml:space="preserve"> предоставлением муниципальной услуги проводится в виде инспекционных проверок;</w:t>
      </w:r>
    </w:p>
    <w:p w:rsidR="00120E1D" w:rsidRPr="004003BB" w:rsidRDefault="00120E1D" w:rsidP="00466CEE">
      <w:pPr>
        <w:spacing w:before="100" w:beforeAutospacing="1" w:after="100" w:afterAutospacing="1"/>
        <w:ind w:right="75"/>
        <w:jc w:val="both"/>
      </w:pPr>
      <w:r w:rsidRPr="004003BB">
        <w:t>- проверки могут быть плановыми и оперативными;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- плановые проверки проводятся в соответствии с планом основных мероприятий отдела </w:t>
      </w:r>
      <w:r>
        <w:t>дошкольного образования администрации МР « Табасаранский район»</w:t>
      </w:r>
      <w:r w:rsidRPr="004003BB">
        <w:t>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- оперативные проверки проводятся в случае поступления в отдел </w:t>
      </w:r>
      <w:r>
        <w:t>дошкольного образования администрации МР « Табасаранский район»</w:t>
      </w:r>
      <w:r w:rsidRPr="004003BB">
        <w:t xml:space="preserve"> обращений физических  или юридических лиц с жалобами на нарушение их прав и законных интересов, а так же для проведения исполнения предписаний об устранении выявленных нарушений;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- контроль за предоставлением муниципальной услуги общедоступного и бесплатного дошкольного образования осущес</w:t>
      </w:r>
      <w:r>
        <w:t xml:space="preserve">твляется специалистом </w:t>
      </w:r>
      <w:r w:rsidRPr="004003BB">
        <w:t xml:space="preserve">отдела </w:t>
      </w:r>
      <w:r>
        <w:t>дошкольного образования администрации МР « Табасаранский район»</w:t>
      </w:r>
      <w:r w:rsidRPr="004003BB">
        <w:t xml:space="preserve">, </w:t>
      </w:r>
      <w:proofErr w:type="gramStart"/>
      <w:r w:rsidRPr="004003BB">
        <w:t>курирующ</w:t>
      </w:r>
      <w:r>
        <w:t>ая</w:t>
      </w:r>
      <w:proofErr w:type="gramEnd"/>
      <w:r w:rsidRPr="004003BB">
        <w:t xml:space="preserve"> вопросы дошкольного образования;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- для проведени</w:t>
      </w:r>
      <w:r>
        <w:t>я проверки отделом дошкольного образования МР» Табасаранский район»</w:t>
      </w:r>
      <w:r w:rsidRPr="004003BB">
        <w:t xml:space="preserve"> создается комиссия по проверке в составе председателя и членов комиссии. Число членов комиссии по проверке не может быть менее 3 человек;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- к проверке могут привлекаться специалисты методических служб, прошедшие соответствующую подготовку, а так же других служб, осуществляющих функции контроля и надзора </w:t>
      </w:r>
      <w:r>
        <w:t>администрации МР « Табасаранский район»</w:t>
      </w:r>
      <w:r w:rsidRPr="004003BB">
        <w:t>;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lastRenderedPageBreak/>
        <w:t>-для выбора учреждений, включаемых в план-график контрольной деятельности, используются следующие критерии: дата проведения последнего планового мероприятия по контролю в отношении данного дошкольного образовательного учреждения, количество выявленных нарушений законодательства в области образования за предшествующий 5-летний период, полнота и своевременность устранения выявленных нарушений.</w:t>
      </w:r>
    </w:p>
    <w:p w:rsidR="00120E1D" w:rsidRPr="00AD5676" w:rsidRDefault="00120E1D" w:rsidP="00AD5676">
      <w:pPr>
        <w:spacing w:before="100" w:beforeAutospacing="1" w:after="100" w:afterAutospacing="1"/>
        <w:ind w:left="75" w:right="75"/>
        <w:jc w:val="both"/>
      </w:pPr>
      <w:r w:rsidRPr="004003BB">
        <w:t xml:space="preserve">3.4.3. В случае выявления в результате осуществления </w:t>
      </w:r>
      <w:proofErr w:type="gramStart"/>
      <w:r w:rsidRPr="004003BB">
        <w:t>контроля за</w:t>
      </w:r>
      <w:proofErr w:type="gramEnd"/>
      <w:r w:rsidRPr="004003BB">
        <w:t xml:space="preserve"> оказанием муниципальной услуги нарушений порядка предоставления и качества исполнения муниципальной услуги привлечение виновных лиц к ответственности осуществляется в соответствии с действующим законодательством.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  <w:rPr>
          <w:b/>
        </w:rPr>
      </w:pPr>
      <w:r w:rsidRPr="004003BB">
        <w:rPr>
          <w:b/>
        </w:rPr>
        <w:t>3.5. Порядок обжалования действий (бездействия) и решений, осуществляемых (принятых) в ходе исполнения регламента.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3.5.1. В случае</w:t>
      </w:r>
      <w:proofErr w:type="gramStart"/>
      <w:r w:rsidRPr="004003BB">
        <w:t>,</w:t>
      </w:r>
      <w:proofErr w:type="gramEnd"/>
      <w:r w:rsidRPr="004003BB">
        <w:t xml:space="preserve"> если родитель (законный представитель) не согласен с результатом оказания муниципальной услуги, он вправе обжаловать действия (бездействие) и решения, осуществляемые в ходе исполнения регламента, в судебном порядке.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3.5.2. В административном порядке родители (законные представители) вправе обратиться с жалобой на решение или действие (бездействие), осуществляемое (принятое) в ходе предоставления муниципальной услуги (далее - обращение), в отдел </w:t>
      </w:r>
      <w:r>
        <w:t>дошкольного</w:t>
      </w:r>
      <w:r w:rsidRPr="004003BB">
        <w:t xml:space="preserve"> образования а</w:t>
      </w:r>
      <w:r>
        <w:t>дминистрации МР « Табасаранский район»</w:t>
      </w:r>
      <w:r w:rsidRPr="004003BB">
        <w:t>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3.5.3. Рассмотрение обращений родителей (законных представителей) осуществляется в соответствии с действующим законодательством.</w:t>
      </w:r>
    </w:p>
    <w:p w:rsidR="00120E1D" w:rsidRPr="00AD5676" w:rsidRDefault="00120E1D" w:rsidP="00AD5676">
      <w:pPr>
        <w:spacing w:before="100" w:beforeAutospacing="1" w:after="100" w:afterAutospacing="1"/>
        <w:ind w:left="75" w:right="75"/>
        <w:jc w:val="center"/>
        <w:rPr>
          <w:b/>
          <w:sz w:val="28"/>
          <w:szCs w:val="28"/>
        </w:rPr>
      </w:pPr>
      <w:r w:rsidRPr="00AD5676">
        <w:rPr>
          <w:b/>
          <w:sz w:val="28"/>
          <w:szCs w:val="28"/>
        </w:rPr>
        <w:t>4. Заключительные положения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 xml:space="preserve">4.1. Настоящий регламент является обязательным для исполнения всеми муниципальными казенными дошкольными </w:t>
      </w:r>
      <w:r>
        <w:t>образовательными учреждениями МР « Табасаранский район «</w:t>
      </w:r>
      <w:r w:rsidRPr="004003BB">
        <w:t>при предоставлении муниципальной услуги.</w:t>
      </w: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  <w:r w:rsidRPr="004003BB">
        <w:t>4.2. По вопросам, которые не урегулированы настоящим регламентом, могут приниматься муниципальные правовые акты.</w:t>
      </w:r>
    </w:p>
    <w:p w:rsidR="00120E1D" w:rsidRPr="004003BB" w:rsidRDefault="00120E1D" w:rsidP="00C07223">
      <w:pPr>
        <w:spacing w:before="100" w:beforeAutospacing="1" w:after="100" w:afterAutospacing="1"/>
        <w:ind w:left="75" w:right="75"/>
        <w:jc w:val="both"/>
      </w:pPr>
      <w:r>
        <w:t xml:space="preserve">Регламент прошёл общественную экспертизу на сайте  администрации МР «Табасаранский район» с 30 июня по 31 июля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</w:t>
      </w:r>
    </w:p>
    <w:p w:rsidR="00120E1D" w:rsidRPr="004003BB" w:rsidRDefault="00120E1D" w:rsidP="00466CEE">
      <w:pPr>
        <w:spacing w:before="100" w:beforeAutospacing="1" w:after="100" w:afterAutospacing="1"/>
        <w:ind w:left="75" w:right="75" w:firstLine="539"/>
        <w:jc w:val="both"/>
      </w:pPr>
    </w:p>
    <w:p w:rsidR="00120E1D" w:rsidRPr="004003BB" w:rsidRDefault="00120E1D" w:rsidP="00466CEE">
      <w:pPr>
        <w:spacing w:before="100" w:beforeAutospacing="1" w:after="100" w:afterAutospacing="1"/>
        <w:ind w:left="75" w:right="75"/>
        <w:jc w:val="both"/>
      </w:pPr>
    </w:p>
    <w:p w:rsidR="00120E1D" w:rsidRPr="00E01F2C" w:rsidRDefault="00120E1D" w:rsidP="00AD5676">
      <w:pPr>
        <w:ind w:left="75" w:right="75"/>
        <w:jc w:val="both"/>
        <w:rPr>
          <w:b/>
        </w:rPr>
      </w:pPr>
      <w:r w:rsidRPr="00E01F2C">
        <w:rPr>
          <w:b/>
        </w:rPr>
        <w:t xml:space="preserve">Руководитель отдела дошкольного  образования </w:t>
      </w:r>
    </w:p>
    <w:p w:rsidR="00120E1D" w:rsidRPr="00E01F2C" w:rsidRDefault="00120E1D" w:rsidP="00AD5676">
      <w:pPr>
        <w:ind w:left="75" w:right="75"/>
        <w:jc w:val="both"/>
        <w:rPr>
          <w:b/>
        </w:rPr>
      </w:pPr>
      <w:r w:rsidRPr="00E01F2C">
        <w:rPr>
          <w:b/>
        </w:rPr>
        <w:t>Администрации</w:t>
      </w:r>
      <w:r>
        <w:rPr>
          <w:b/>
        </w:rPr>
        <w:t xml:space="preserve">  МР «</w:t>
      </w:r>
      <w:r w:rsidRPr="00E01F2C">
        <w:rPr>
          <w:b/>
        </w:rPr>
        <w:t xml:space="preserve">Табасаранский район» </w:t>
      </w:r>
      <w:r>
        <w:rPr>
          <w:b/>
        </w:rPr>
        <w:t xml:space="preserve">        _________________ </w:t>
      </w:r>
      <w:r w:rsidRPr="00E01F2C">
        <w:rPr>
          <w:b/>
        </w:rPr>
        <w:t xml:space="preserve"> З.А.Абдуллаева.</w:t>
      </w:r>
    </w:p>
    <w:p w:rsidR="00120E1D" w:rsidRPr="00E01F2C" w:rsidRDefault="00120E1D" w:rsidP="00466CEE">
      <w:pPr>
        <w:jc w:val="both"/>
        <w:rPr>
          <w:b/>
        </w:rPr>
      </w:pPr>
    </w:p>
    <w:p w:rsidR="00120E1D" w:rsidRDefault="00120E1D" w:rsidP="009F393C">
      <w:pPr>
        <w:spacing w:before="100" w:beforeAutospacing="1" w:after="100" w:afterAutospacing="1"/>
        <w:ind w:left="75" w:right="75"/>
        <w:jc w:val="both"/>
      </w:pPr>
      <w:r w:rsidRPr="004003BB">
        <w:t xml:space="preserve">                                                                                                                               </w:t>
      </w:r>
    </w:p>
    <w:p w:rsidR="00120E1D" w:rsidRDefault="00120E1D" w:rsidP="009F393C">
      <w:pPr>
        <w:spacing w:before="100" w:beforeAutospacing="1" w:after="100" w:afterAutospacing="1"/>
        <w:ind w:left="75" w:right="75"/>
        <w:jc w:val="both"/>
      </w:pPr>
    </w:p>
    <w:p w:rsidR="00120E1D" w:rsidRDefault="00120E1D" w:rsidP="00C07223">
      <w:pPr>
        <w:spacing w:before="100" w:beforeAutospacing="1" w:after="100" w:afterAutospacing="1"/>
        <w:ind w:right="75"/>
        <w:jc w:val="both"/>
      </w:pPr>
    </w:p>
    <w:p w:rsidR="00120E1D" w:rsidRDefault="00120E1D" w:rsidP="00F83A63">
      <w:pPr>
        <w:spacing w:before="100" w:beforeAutospacing="1" w:after="100" w:afterAutospacing="1"/>
        <w:ind w:left="75" w:right="75"/>
        <w:jc w:val="both"/>
      </w:pPr>
      <w:r>
        <w:lastRenderedPageBreak/>
        <w:t xml:space="preserve">                                                                                                           </w:t>
      </w:r>
    </w:p>
    <w:p w:rsidR="00120E1D" w:rsidRPr="004003BB" w:rsidRDefault="00120E1D" w:rsidP="009F393C">
      <w:pPr>
        <w:spacing w:before="100" w:beforeAutospacing="1" w:after="100" w:afterAutospacing="1"/>
        <w:ind w:left="75" w:right="75"/>
        <w:jc w:val="both"/>
      </w:pPr>
      <w:r>
        <w:t xml:space="preserve">                                                                                                          </w:t>
      </w:r>
      <w:r w:rsidRPr="004003BB">
        <w:t>Приложение №1</w:t>
      </w:r>
    </w:p>
    <w:p w:rsidR="00120E1D" w:rsidRPr="004003BB" w:rsidRDefault="00120E1D" w:rsidP="009F393C">
      <w:pPr>
        <w:spacing w:before="100" w:beforeAutospacing="1" w:after="100" w:afterAutospacing="1"/>
        <w:ind w:left="75" w:right="75"/>
        <w:jc w:val="both"/>
      </w:pPr>
      <w:r w:rsidRPr="004003BB">
        <w:rPr>
          <w:b/>
          <w:sz w:val="20"/>
          <w:szCs w:val="20"/>
        </w:rPr>
        <w:t xml:space="preserve">К АДМИНИСТРАТИВНОМУ РЕГЛАМЕНТУ ПРЕДОСТАВЛЕНИЯ МУНИЦИПАЛЬНОЙ УСЛУГИ ПО ОРГАНИЗАЦИИ ПРЕДОСТАВЛЕНИЯ ОБЩЕДОСТУПНОГО И БЕСПЛАТНОГО   ДОШКОЛЬНОГО ОБРАЗОВАНИЯ </w:t>
      </w:r>
      <w:r>
        <w:rPr>
          <w:b/>
          <w:sz w:val="20"/>
          <w:szCs w:val="20"/>
        </w:rPr>
        <w:t>МР « ТАБАСАРАНСКИЙ РАЙОН»</w:t>
      </w:r>
    </w:p>
    <w:p w:rsidR="00120E1D" w:rsidRPr="004003BB" w:rsidRDefault="00120E1D" w:rsidP="000846FB">
      <w:pPr>
        <w:jc w:val="both"/>
        <w:rPr>
          <w:b/>
          <w:sz w:val="20"/>
          <w:szCs w:val="20"/>
        </w:rPr>
      </w:pPr>
      <w:r w:rsidRPr="004003BB">
        <w:rPr>
          <w:b/>
          <w:sz w:val="20"/>
          <w:szCs w:val="20"/>
        </w:rPr>
        <w:t>ПЕРЕЧЕНЬ МУНИЦИПАЛЬНЫХ КАЗЕННЫХ ДОШКОЛЬНЫХ</w:t>
      </w:r>
      <w:r>
        <w:rPr>
          <w:b/>
          <w:sz w:val="20"/>
          <w:szCs w:val="20"/>
        </w:rPr>
        <w:t xml:space="preserve"> ОБРАЗОВАТЕЛЬНЫХ УЧРЕЖДЕНИЙ МР « ТАБАСАРАНСКИЙ РАЙОН»</w:t>
      </w:r>
    </w:p>
    <w:p w:rsidR="00120E1D" w:rsidRPr="004003BB" w:rsidRDefault="00120E1D" w:rsidP="000846FB">
      <w:pPr>
        <w:jc w:val="both"/>
        <w:rPr>
          <w:b/>
          <w:sz w:val="20"/>
          <w:szCs w:val="20"/>
        </w:rPr>
      </w:pPr>
    </w:p>
    <w:tbl>
      <w:tblPr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2"/>
        <w:gridCol w:w="2271"/>
        <w:gridCol w:w="2125"/>
        <w:gridCol w:w="2128"/>
        <w:gridCol w:w="2552"/>
      </w:tblGrid>
      <w:tr w:rsidR="00120E1D" w:rsidRPr="008F6F86" w:rsidTr="002B3096">
        <w:trPr>
          <w:cantSplit/>
          <w:trHeight w:val="1549"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153" w:right="-57" w:hanging="72"/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2271" w:type="dxa"/>
            <w:vAlign w:val="center"/>
          </w:tcPr>
          <w:p w:rsidR="00120E1D" w:rsidRPr="008F6F86" w:rsidRDefault="00120E1D" w:rsidP="002F6EFB">
            <w:pPr>
              <w:ind w:left="-57" w:right="-57"/>
              <w:jc w:val="right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Наименование</w:t>
            </w:r>
          </w:p>
          <w:p w:rsidR="00120E1D" w:rsidRPr="008F6F86" w:rsidRDefault="00120E1D" w:rsidP="002F6EFB">
            <w:pPr>
              <w:ind w:left="-57" w:right="-57" w:firstLine="108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МКДОУ </w:t>
            </w:r>
          </w:p>
        </w:tc>
        <w:tc>
          <w:tcPr>
            <w:tcW w:w="2125" w:type="dxa"/>
          </w:tcPr>
          <w:p w:rsidR="00120E1D" w:rsidRPr="008F6F86" w:rsidRDefault="00120E1D" w:rsidP="002F6EFB">
            <w:pPr>
              <w:ind w:left="-57" w:right="-57"/>
              <w:jc w:val="right"/>
              <w:rPr>
                <w:rFonts w:ascii="Tahoma" w:hAnsi="Tahoma" w:cs="Tahoma"/>
                <w:b/>
                <w:color w:val="000000"/>
                <w:sz w:val="8"/>
                <w:szCs w:val="8"/>
              </w:rPr>
            </w:pPr>
          </w:p>
          <w:p w:rsidR="00120E1D" w:rsidRPr="008F6F86" w:rsidRDefault="00120E1D" w:rsidP="002F6EFB">
            <w:pPr>
              <w:ind w:left="-57" w:right="-57"/>
              <w:jc w:val="right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Местонахождение,</w:t>
            </w:r>
          </w:p>
          <w:p w:rsidR="00120E1D" w:rsidRPr="008F6F86" w:rsidRDefault="00120E1D" w:rsidP="002F6EFB">
            <w:pPr>
              <w:ind w:left="-57" w:right="-57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Адрес, индекс</w:t>
            </w:r>
          </w:p>
        </w:tc>
        <w:tc>
          <w:tcPr>
            <w:tcW w:w="2128" w:type="dxa"/>
          </w:tcPr>
          <w:p w:rsidR="00120E1D" w:rsidRPr="008F6F86" w:rsidRDefault="00120E1D" w:rsidP="002F6EFB">
            <w:pPr>
              <w:ind w:left="-57" w:right="-57"/>
              <w:jc w:val="right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120E1D" w:rsidRPr="008F6F86" w:rsidRDefault="00120E1D" w:rsidP="002F6EFB">
            <w:pPr>
              <w:ind w:left="-57" w:right="-57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Фамилия, имя отчество </w:t>
            </w:r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-57" w:right="-57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8F6F86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Контактный телефон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Цанакский</w:t>
            </w:r>
            <w:proofErr w:type="spellEnd"/>
            <w:r w:rsidRPr="008F6F86">
              <w:t xml:space="preserve"> детский сад «Улыбка»»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.Ц</w:t>
            </w:r>
            <w:proofErr w:type="gramEnd"/>
            <w:r w:rsidRPr="008F6F86">
              <w:t>анак</w:t>
            </w:r>
            <w:proofErr w:type="spellEnd"/>
            <w:r w:rsidRPr="008F6F86">
              <w:t xml:space="preserve"> 368662</w:t>
            </w:r>
          </w:p>
        </w:tc>
        <w:tc>
          <w:tcPr>
            <w:tcW w:w="2128" w:type="dxa"/>
          </w:tcPr>
          <w:p w:rsidR="00120E1D" w:rsidRPr="008F6F86" w:rsidRDefault="00120E1D" w:rsidP="002F6EFB">
            <w:pPr>
              <w:ind w:left="72"/>
              <w:jc w:val="center"/>
            </w:pPr>
            <w:r w:rsidRPr="008F6F86">
              <w:t>Меликова Фатима Магомедовна</w:t>
            </w:r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8-928-059-23-14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Аркитский</w:t>
            </w:r>
            <w:proofErr w:type="spellEnd"/>
            <w:r w:rsidRPr="008F6F86">
              <w:t xml:space="preserve"> детский сад «</w:t>
            </w:r>
            <w:proofErr w:type="spellStart"/>
            <w:r w:rsidRPr="008F6F86">
              <w:t>Улдуз</w:t>
            </w:r>
            <w:proofErr w:type="spellEnd"/>
            <w:r w:rsidRPr="008F6F86">
              <w:t>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.А</w:t>
            </w:r>
            <w:proofErr w:type="gramEnd"/>
            <w:r w:rsidRPr="008F6F86">
              <w:t>ркит</w:t>
            </w:r>
            <w:proofErr w:type="spellEnd"/>
            <w:r w:rsidRPr="008F6F86">
              <w:t xml:space="preserve"> 368662</w:t>
            </w:r>
          </w:p>
        </w:tc>
        <w:tc>
          <w:tcPr>
            <w:tcW w:w="2128" w:type="dxa"/>
          </w:tcPr>
          <w:p w:rsidR="00120E1D" w:rsidRPr="008F6F86" w:rsidRDefault="00120E1D" w:rsidP="002F6EFB">
            <w:r w:rsidRPr="008F6F86">
              <w:t xml:space="preserve">Абдуллаева </w:t>
            </w:r>
            <w:proofErr w:type="spellStart"/>
            <w:r w:rsidRPr="008F6F86">
              <w:t>Тамамат</w:t>
            </w:r>
            <w:proofErr w:type="spellEnd"/>
          </w:p>
          <w:p w:rsidR="00120E1D" w:rsidRPr="008F6F86" w:rsidRDefault="00120E1D" w:rsidP="002F6EFB">
            <w:proofErr w:type="spellStart"/>
            <w:r w:rsidRPr="008F6F86">
              <w:t>Абдулмуслимовна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8-928-597-37-43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Бурганкентский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.Б</w:t>
            </w:r>
            <w:proofErr w:type="gramEnd"/>
            <w:r w:rsidRPr="008F6F86">
              <w:t>урганкент</w:t>
            </w:r>
            <w:proofErr w:type="spellEnd"/>
          </w:p>
          <w:p w:rsidR="00120E1D" w:rsidRPr="008F6F86" w:rsidRDefault="00120E1D" w:rsidP="002F6EFB">
            <w:r w:rsidRPr="008F6F86">
              <w:t>368663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Алескерова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Гюльшаман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Джелиловна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8-963-421-02-79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4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Гасикский</w:t>
            </w:r>
            <w:proofErr w:type="spellEnd"/>
            <w:r w:rsidRPr="008F6F86">
              <w:t xml:space="preserve"> детский сад «Жемчужина»»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.Г</w:t>
            </w:r>
            <w:proofErr w:type="gramEnd"/>
            <w:r w:rsidRPr="008F6F86">
              <w:t>асик</w:t>
            </w:r>
            <w:proofErr w:type="spellEnd"/>
          </w:p>
          <w:p w:rsidR="00120E1D" w:rsidRPr="008F6F86" w:rsidRDefault="00120E1D" w:rsidP="002F6EFB">
            <w:r w:rsidRPr="008F6F86">
              <w:t>368655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Магомедов Магомед </w:t>
            </w:r>
            <w:proofErr w:type="spellStart"/>
            <w:r w:rsidRPr="008F6F86">
              <w:t>Пирмагомедович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8-960-419-14-60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5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Гелинбатанский</w:t>
            </w:r>
            <w:proofErr w:type="spellEnd"/>
            <w:r w:rsidRPr="008F6F86">
              <w:t xml:space="preserve"> детский сад «Рассвет»»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.Г</w:t>
            </w:r>
            <w:proofErr w:type="gramEnd"/>
            <w:r w:rsidRPr="008F6F86">
              <w:t>елинбатан</w:t>
            </w:r>
            <w:proofErr w:type="spellEnd"/>
          </w:p>
          <w:p w:rsidR="00120E1D" w:rsidRPr="008F6F86" w:rsidRDefault="00120E1D" w:rsidP="002F6EFB">
            <w:r w:rsidRPr="008F6F86">
              <w:t>368661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Гамидова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Рамиля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Базаевна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8-928-052-55-31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6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Халагский</w:t>
            </w:r>
            <w:proofErr w:type="spellEnd"/>
            <w:r w:rsidRPr="008F6F86">
              <w:t xml:space="preserve"> детский сад «</w:t>
            </w:r>
            <w:proofErr w:type="spellStart"/>
            <w:r w:rsidRPr="008F6F86">
              <w:t>Улдуз</w:t>
            </w:r>
            <w:proofErr w:type="spellEnd"/>
            <w:r w:rsidRPr="008F6F86">
              <w:t>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.Х</w:t>
            </w:r>
            <w:proofErr w:type="gramEnd"/>
            <w:r w:rsidRPr="008F6F86">
              <w:t>алаг</w:t>
            </w:r>
            <w:proofErr w:type="spellEnd"/>
          </w:p>
          <w:p w:rsidR="00120E1D" w:rsidRPr="008F6F86" w:rsidRDefault="00120E1D" w:rsidP="002F6EFB">
            <w:r w:rsidRPr="008F6F86">
              <w:t>368654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Пирова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Каяханум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Гаджиагаевна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8-963-795-26-43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7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Гурикский</w:t>
            </w:r>
            <w:proofErr w:type="spellEnd"/>
            <w:r w:rsidRPr="008F6F86">
              <w:t xml:space="preserve"> детский сад «Солнышко»»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.Г</w:t>
            </w:r>
            <w:proofErr w:type="gramEnd"/>
            <w:r w:rsidRPr="008F6F86">
              <w:t>урик</w:t>
            </w:r>
            <w:proofErr w:type="spellEnd"/>
          </w:p>
          <w:p w:rsidR="00120E1D" w:rsidRPr="008F6F86" w:rsidRDefault="00120E1D" w:rsidP="002F6EFB">
            <w:r w:rsidRPr="008F6F86">
              <w:t>368655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Азизова Чинара </w:t>
            </w:r>
            <w:proofErr w:type="spellStart"/>
            <w:r w:rsidRPr="008F6F86">
              <w:t>Абдулмурадовна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8-963-412-73-46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8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Гурхунский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.Г</w:t>
            </w:r>
            <w:proofErr w:type="gramEnd"/>
            <w:r w:rsidRPr="008F6F86">
              <w:t>урхун</w:t>
            </w:r>
            <w:proofErr w:type="spellEnd"/>
          </w:p>
          <w:p w:rsidR="00120E1D" w:rsidRPr="008F6F86" w:rsidRDefault="00120E1D" w:rsidP="002F6EFB">
            <w:r w:rsidRPr="008F6F86">
              <w:t>368641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Гасанова </w:t>
            </w:r>
            <w:proofErr w:type="spellStart"/>
            <w:r w:rsidRPr="008F6F86">
              <w:t>Гюрселем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Исмаиловна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8-964-000-70-09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9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Гюхрягский</w:t>
            </w:r>
            <w:proofErr w:type="spellEnd"/>
            <w:r w:rsidRPr="008F6F86">
              <w:t xml:space="preserve"> детский сад «</w:t>
            </w:r>
            <w:proofErr w:type="spellStart"/>
            <w:r w:rsidRPr="008F6F86">
              <w:t>Чебурашка</w:t>
            </w:r>
            <w:proofErr w:type="spellEnd"/>
            <w:r w:rsidRPr="008F6F86">
              <w:t>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.Г</w:t>
            </w:r>
            <w:proofErr w:type="gramEnd"/>
            <w:r w:rsidRPr="008F6F86">
              <w:t>юхряг</w:t>
            </w:r>
            <w:proofErr w:type="spellEnd"/>
            <w:r w:rsidRPr="008F6F86">
              <w:t xml:space="preserve"> 368668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Мамедова </w:t>
            </w:r>
            <w:proofErr w:type="spellStart"/>
            <w:r w:rsidRPr="008F6F86">
              <w:t>Нигарханум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Абдулхаликовна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8-928-874-08-20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lastRenderedPageBreak/>
              <w:t>10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Дарвагский</w:t>
            </w:r>
            <w:proofErr w:type="spellEnd"/>
            <w:r w:rsidRPr="008F6F86">
              <w:t xml:space="preserve"> детский сад «Улыбка»»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.Д</w:t>
            </w:r>
            <w:proofErr w:type="gramEnd"/>
            <w:r w:rsidRPr="008F6F86">
              <w:t>арваг</w:t>
            </w:r>
            <w:proofErr w:type="spellEnd"/>
            <w:r w:rsidRPr="008F6F86">
              <w:t xml:space="preserve"> 368667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Эльдаров </w:t>
            </w:r>
            <w:proofErr w:type="spellStart"/>
            <w:r w:rsidRPr="008F6F86">
              <w:t>Абдулмеджид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Казанферович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8-960-421-07-09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11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Хурикский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.Х</w:t>
            </w:r>
            <w:proofErr w:type="gramEnd"/>
            <w:r w:rsidRPr="008F6F86">
              <w:t>урик</w:t>
            </w:r>
            <w:proofErr w:type="spellEnd"/>
            <w:r w:rsidRPr="008F6F86">
              <w:t xml:space="preserve"> 368659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Абдулабекова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Гурият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Джамалхановна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8-963-402-58-57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12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Джулджагский</w:t>
            </w:r>
            <w:proofErr w:type="spellEnd"/>
            <w:r w:rsidRPr="008F6F86">
              <w:t xml:space="preserve"> детский сад «Радость»»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.Д</w:t>
            </w:r>
            <w:proofErr w:type="gramEnd"/>
            <w:r w:rsidRPr="008F6F86">
              <w:t>жульджаг</w:t>
            </w:r>
            <w:proofErr w:type="spellEnd"/>
            <w:r w:rsidRPr="008F6F86">
              <w:t xml:space="preserve"> 368655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Гасанаваева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Гюльназ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Ашурбековна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8-963-790-79-81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13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«Ханагский детский сад «</w:t>
            </w:r>
            <w:proofErr w:type="spellStart"/>
            <w:r w:rsidRPr="008F6F86">
              <w:t>Рубас</w:t>
            </w:r>
            <w:proofErr w:type="spellEnd"/>
            <w:r w:rsidRPr="008F6F86">
              <w:t>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.Х</w:t>
            </w:r>
            <w:proofErr w:type="gramEnd"/>
            <w:r w:rsidRPr="008F6F86">
              <w:t>анаг</w:t>
            </w:r>
            <w:proofErr w:type="spellEnd"/>
            <w:r w:rsidRPr="008F6F86">
              <w:t xml:space="preserve"> 368656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Усманова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Марият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Абдулгамидовна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8-928-049-56-88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14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Дюбекский</w:t>
            </w:r>
            <w:proofErr w:type="spellEnd"/>
            <w:r w:rsidRPr="008F6F86">
              <w:t xml:space="preserve"> детский сад «Колокольчик»»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.Д</w:t>
            </w:r>
            <w:proofErr w:type="gramEnd"/>
            <w:r w:rsidRPr="008F6F86">
              <w:t>юбек</w:t>
            </w:r>
            <w:proofErr w:type="spellEnd"/>
            <w:r w:rsidRPr="008F6F86">
              <w:t xml:space="preserve"> 368641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Гаджикеримов</w:t>
            </w:r>
            <w:proofErr w:type="spellEnd"/>
            <w:r w:rsidRPr="008F6F86">
              <w:t xml:space="preserve"> Тельман </w:t>
            </w:r>
            <w:proofErr w:type="spellStart"/>
            <w:r w:rsidRPr="008F6F86">
              <w:t>Абдуселимович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8-963-402-05-13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15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Ерсинский</w:t>
            </w:r>
            <w:proofErr w:type="spellEnd"/>
            <w:r w:rsidRPr="008F6F86">
              <w:t xml:space="preserve"> детский сад «</w:t>
            </w:r>
            <w:proofErr w:type="spellStart"/>
            <w:r w:rsidRPr="008F6F86">
              <w:t>Улдуз</w:t>
            </w:r>
            <w:proofErr w:type="spellEnd"/>
            <w:r w:rsidRPr="008F6F86">
              <w:t>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.Е</w:t>
            </w:r>
            <w:proofErr w:type="gramEnd"/>
            <w:r w:rsidRPr="008F6F86">
              <w:t>рси</w:t>
            </w:r>
            <w:proofErr w:type="spellEnd"/>
            <w:r w:rsidRPr="008F6F86">
              <w:t xml:space="preserve"> 368666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Гасанова </w:t>
            </w:r>
            <w:proofErr w:type="spellStart"/>
            <w:r w:rsidRPr="008F6F86">
              <w:t>Абиет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Нурутдиновна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8-903-482-45-08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16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Кюрягский</w:t>
            </w:r>
            <w:proofErr w:type="spellEnd"/>
            <w:r w:rsidRPr="008F6F86">
              <w:t xml:space="preserve"> детский сад «Русалочка»»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.К</w:t>
            </w:r>
            <w:proofErr w:type="gramEnd"/>
            <w:r w:rsidRPr="008F6F86">
              <w:t>юряг</w:t>
            </w:r>
            <w:proofErr w:type="spellEnd"/>
            <w:r w:rsidRPr="008F6F86">
              <w:t xml:space="preserve"> 368654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Шисинова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Шемья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Рамазановна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8-963-412-75-83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17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Хапильский</w:t>
            </w:r>
            <w:proofErr w:type="spellEnd"/>
            <w:r w:rsidRPr="008F6F86">
              <w:t xml:space="preserve"> детский сад «Улыбка»»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.Х</w:t>
            </w:r>
            <w:proofErr w:type="gramEnd"/>
            <w:r w:rsidRPr="008F6F86">
              <w:t>апиль</w:t>
            </w:r>
            <w:proofErr w:type="spellEnd"/>
          </w:p>
          <w:p w:rsidR="00120E1D" w:rsidRPr="008F6F86" w:rsidRDefault="00120E1D" w:rsidP="002F6EFB">
            <w:r w:rsidRPr="008F6F86">
              <w:t>368660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Раджабова</w:t>
            </w:r>
            <w:proofErr w:type="spellEnd"/>
            <w:r w:rsidRPr="008F6F86">
              <w:t xml:space="preserve">  </w:t>
            </w:r>
            <w:proofErr w:type="spellStart"/>
            <w:r w:rsidRPr="008F6F86">
              <w:t>Зарема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Зиявутдиновна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8-903-424-45-38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18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Кужникский</w:t>
            </w:r>
            <w:proofErr w:type="spellEnd"/>
            <w:r w:rsidRPr="008F6F86">
              <w:t xml:space="preserve"> детский сад «</w:t>
            </w:r>
            <w:proofErr w:type="spellStart"/>
            <w:r w:rsidRPr="008F6F86">
              <w:t>Чебурашка</w:t>
            </w:r>
            <w:proofErr w:type="spellEnd"/>
            <w:r w:rsidRPr="008F6F86">
              <w:t>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.К</w:t>
            </w:r>
            <w:proofErr w:type="gramEnd"/>
            <w:r w:rsidRPr="008F6F86">
              <w:t>ужник</w:t>
            </w:r>
            <w:proofErr w:type="spellEnd"/>
            <w:r w:rsidRPr="008F6F86">
              <w:t xml:space="preserve"> 368657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Таибова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Наимат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Рамисовна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8-928-599-83-21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19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Улузский</w:t>
            </w:r>
            <w:proofErr w:type="spellEnd"/>
            <w:r w:rsidRPr="008F6F86">
              <w:t xml:space="preserve"> детский сад «Звезда»»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.У</w:t>
            </w:r>
            <w:proofErr w:type="gramEnd"/>
            <w:r w:rsidRPr="008F6F86">
              <w:t>луз</w:t>
            </w:r>
            <w:proofErr w:type="spellEnd"/>
          </w:p>
          <w:p w:rsidR="00120E1D" w:rsidRPr="008F6F86" w:rsidRDefault="00120E1D" w:rsidP="002F6EFB">
            <w:r w:rsidRPr="008F6F86">
              <w:t>368657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Алиева </w:t>
            </w:r>
            <w:proofErr w:type="spellStart"/>
            <w:r w:rsidRPr="008F6F86">
              <w:t>Шекерханум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Абдуллаевна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8-903-423-71-36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20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Чурдафский</w:t>
            </w:r>
            <w:proofErr w:type="spellEnd"/>
            <w:r w:rsidRPr="008F6F86">
              <w:t xml:space="preserve"> детский сад «Ласточка»»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.Ч</w:t>
            </w:r>
            <w:proofErr w:type="gramEnd"/>
            <w:r w:rsidRPr="008F6F86">
              <w:t>урдаф</w:t>
            </w:r>
            <w:proofErr w:type="spellEnd"/>
          </w:p>
          <w:p w:rsidR="00120E1D" w:rsidRPr="008F6F86" w:rsidRDefault="00120E1D" w:rsidP="002F6EFB">
            <w:r w:rsidRPr="008F6F86">
              <w:t>368657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Сеидова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Саният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Рамазановна</w:t>
            </w:r>
            <w:proofErr w:type="spellEnd"/>
            <w:r w:rsidRPr="008F6F86">
              <w:t xml:space="preserve">  </w:t>
            </w:r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8-960-407-31-12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21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Цалакский</w:t>
            </w:r>
            <w:proofErr w:type="spellEnd"/>
            <w:r w:rsidRPr="008F6F86">
              <w:t xml:space="preserve"> детский сад «Теремок»»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.Ц</w:t>
            </w:r>
            <w:proofErr w:type="gramEnd"/>
            <w:r w:rsidRPr="008F6F86">
              <w:t>алак</w:t>
            </w:r>
            <w:proofErr w:type="spellEnd"/>
          </w:p>
          <w:p w:rsidR="00120E1D" w:rsidRPr="008F6F86" w:rsidRDefault="00120E1D" w:rsidP="002F6EFB">
            <w:r w:rsidRPr="008F6F86">
              <w:t>368650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Абдуллаева Лариса </w:t>
            </w:r>
            <w:proofErr w:type="spellStart"/>
            <w:r w:rsidRPr="008F6F86">
              <w:t>Тагирмирзаевна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8-963-421-61-06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22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Марагинский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.М</w:t>
            </w:r>
            <w:proofErr w:type="gramEnd"/>
            <w:r w:rsidRPr="008F6F86">
              <w:t>арага</w:t>
            </w:r>
            <w:proofErr w:type="spellEnd"/>
            <w:r w:rsidRPr="008F6F86">
              <w:t xml:space="preserve"> 368661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Абдулжелилова</w:t>
            </w:r>
            <w:proofErr w:type="spellEnd"/>
            <w:r w:rsidRPr="008F6F86">
              <w:t xml:space="preserve">  </w:t>
            </w:r>
            <w:proofErr w:type="spellStart"/>
            <w:r w:rsidRPr="008F6F86">
              <w:t>Ритмира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Халитдиновна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8-903-480-40-78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lastRenderedPageBreak/>
              <w:t>23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Хили-пенджикский</w:t>
            </w:r>
            <w:proofErr w:type="spellEnd"/>
            <w:r w:rsidRPr="008F6F86">
              <w:t xml:space="preserve"> детский сад «Ласточка»»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.Х</w:t>
            </w:r>
            <w:proofErr w:type="gramEnd"/>
            <w:r w:rsidRPr="008F6F86">
              <w:t>илипенджик</w:t>
            </w:r>
            <w:proofErr w:type="spellEnd"/>
            <w:r w:rsidRPr="008F6F86">
              <w:t xml:space="preserve"> 368658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Абдулова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Гюльжаман</w:t>
            </w:r>
            <w:proofErr w:type="spellEnd"/>
            <w:r w:rsidRPr="008F6F86">
              <w:t xml:space="preserve">  </w:t>
            </w:r>
            <w:proofErr w:type="spellStart"/>
            <w:r w:rsidRPr="008F6F86">
              <w:t>Седировна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8-906-481-17-47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24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Ничрасский</w:t>
            </w:r>
            <w:proofErr w:type="spellEnd"/>
            <w:r w:rsidRPr="008F6F86">
              <w:t xml:space="preserve"> детский сад «Рассвет»»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.Н</w:t>
            </w:r>
            <w:proofErr w:type="gramEnd"/>
            <w:r w:rsidRPr="008F6F86">
              <w:t>ичрасс</w:t>
            </w:r>
            <w:proofErr w:type="spellEnd"/>
          </w:p>
          <w:p w:rsidR="00120E1D" w:rsidRPr="008F6F86" w:rsidRDefault="00120E1D" w:rsidP="002F6EFB">
            <w:r w:rsidRPr="008F6F86">
              <w:t>368653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Ферезуллаев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Салман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Халибекович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8-928-558-66-32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25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Новолиджинский</w:t>
            </w:r>
            <w:proofErr w:type="spellEnd"/>
            <w:r w:rsidRPr="008F6F86">
              <w:t xml:space="preserve"> детский сад «Солнышко»»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.Н</w:t>
            </w:r>
            <w:proofErr w:type="gramEnd"/>
            <w:r w:rsidRPr="008F6F86">
              <w:t>оволидже</w:t>
            </w:r>
            <w:proofErr w:type="spellEnd"/>
          </w:p>
          <w:p w:rsidR="00120E1D" w:rsidRPr="008F6F86" w:rsidRDefault="00120E1D" w:rsidP="002F6EFB">
            <w:r w:rsidRPr="008F6F86">
              <w:t>368660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Магомедова </w:t>
            </w:r>
            <w:proofErr w:type="spellStart"/>
            <w:r w:rsidRPr="008F6F86">
              <w:t>Наида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Абутдиновна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8-928-937-87-89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26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Пилигский</w:t>
            </w:r>
            <w:proofErr w:type="spellEnd"/>
            <w:r w:rsidRPr="008F6F86">
              <w:t xml:space="preserve"> детский сад «Ласточка»»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.П</w:t>
            </w:r>
            <w:proofErr w:type="gramEnd"/>
            <w:r w:rsidRPr="008F6F86">
              <w:t>илиг</w:t>
            </w:r>
            <w:proofErr w:type="spellEnd"/>
          </w:p>
          <w:p w:rsidR="00120E1D" w:rsidRPr="008F6F86" w:rsidRDefault="00120E1D" w:rsidP="002F6EFB">
            <w:r w:rsidRPr="008F6F86">
              <w:t>368656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Исмаилова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Разият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Аслановна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8-903-424-01-03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27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Шиленский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.Ш</w:t>
            </w:r>
            <w:proofErr w:type="gramEnd"/>
            <w:r w:rsidRPr="008F6F86">
              <w:t>илле</w:t>
            </w:r>
            <w:proofErr w:type="spellEnd"/>
          </w:p>
          <w:p w:rsidR="00120E1D" w:rsidRPr="008F6F86" w:rsidRDefault="00120E1D" w:rsidP="002F6EFB">
            <w:r w:rsidRPr="008F6F86">
              <w:t>368657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Раджабова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Каяханум</w:t>
            </w:r>
            <w:proofErr w:type="spellEnd"/>
            <w:r w:rsidRPr="008F6F86">
              <w:t xml:space="preserve">  </w:t>
            </w:r>
            <w:proofErr w:type="spellStart"/>
            <w:r w:rsidRPr="008F6F86">
              <w:t>Ибрагимовна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8-963-795-26-43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28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Дагнинский</w:t>
            </w:r>
            <w:proofErr w:type="spellEnd"/>
            <w:r w:rsidRPr="008F6F86">
              <w:t xml:space="preserve"> детский сад «Заря»»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.Д</w:t>
            </w:r>
            <w:proofErr w:type="gramEnd"/>
            <w:r w:rsidRPr="008F6F86">
              <w:t>агни</w:t>
            </w:r>
            <w:proofErr w:type="spellEnd"/>
          </w:p>
          <w:p w:rsidR="00120E1D" w:rsidRPr="008F6F86" w:rsidRDefault="00120E1D" w:rsidP="002F6EFB">
            <w:r w:rsidRPr="008F6F86">
              <w:t>368655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Абдуллаев Надир </w:t>
            </w:r>
            <w:proofErr w:type="spellStart"/>
            <w:r w:rsidRPr="008F6F86">
              <w:t>Меджидович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8-903-480-83-25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29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Сиртичский</w:t>
            </w:r>
            <w:proofErr w:type="spellEnd"/>
            <w:r w:rsidRPr="008F6F86">
              <w:t xml:space="preserve"> детский сад «Солнышко»»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.С</w:t>
            </w:r>
            <w:proofErr w:type="gramEnd"/>
            <w:r w:rsidRPr="008F6F86">
              <w:t>иртыч</w:t>
            </w:r>
            <w:proofErr w:type="spellEnd"/>
          </w:p>
          <w:p w:rsidR="00120E1D" w:rsidRPr="008F6F86" w:rsidRDefault="00120E1D" w:rsidP="002F6EFB">
            <w:r w:rsidRPr="008F6F86">
              <w:t>368665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Баллакардашева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Джиган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Ибрагимовна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8-928-297-31-81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30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Татилский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.Т</w:t>
            </w:r>
            <w:proofErr w:type="gramEnd"/>
            <w:r w:rsidRPr="008F6F86">
              <w:t>атиль</w:t>
            </w:r>
            <w:proofErr w:type="spellEnd"/>
            <w:r w:rsidRPr="008F6F86">
              <w:t xml:space="preserve"> 368660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Абдуллаева Марина </w:t>
            </w:r>
            <w:proofErr w:type="spellStart"/>
            <w:r w:rsidRPr="008F6F86">
              <w:t>Тагировна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8-928-502-83-52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31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Тинитский</w:t>
            </w:r>
            <w:proofErr w:type="spellEnd"/>
            <w:r w:rsidRPr="008F6F86">
              <w:t xml:space="preserve"> детский сад «Ручеёк»»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.т</w:t>
            </w:r>
            <w:proofErr w:type="gramEnd"/>
            <w:r w:rsidRPr="008F6F86">
              <w:t>инит</w:t>
            </w:r>
            <w:proofErr w:type="spellEnd"/>
            <w:r w:rsidRPr="008F6F86">
              <w:t xml:space="preserve"> 368663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Гасанова Алина </w:t>
            </w:r>
            <w:proofErr w:type="spellStart"/>
            <w:r w:rsidRPr="008F6F86">
              <w:t>Гейбулаевна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8-909-478-61-47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32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Турагский</w:t>
            </w:r>
            <w:proofErr w:type="spellEnd"/>
            <w:r w:rsidRPr="008F6F86">
              <w:t xml:space="preserve"> детский сад «Радуга»»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.Т</w:t>
            </w:r>
            <w:proofErr w:type="gramEnd"/>
            <w:r w:rsidRPr="008F6F86">
              <w:t>ураг</w:t>
            </w:r>
            <w:proofErr w:type="spellEnd"/>
          </w:p>
          <w:p w:rsidR="00120E1D" w:rsidRPr="008F6F86" w:rsidRDefault="00120E1D" w:rsidP="002F6EFB">
            <w:r w:rsidRPr="008F6F86">
              <w:t>368653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Саидалиев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Фурутдин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Курбанович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8-964-000-80-38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33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Ягдыгский</w:t>
            </w:r>
            <w:proofErr w:type="spellEnd"/>
            <w:r w:rsidRPr="008F6F86">
              <w:t xml:space="preserve"> детский сад «Алёнка»»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.Я</w:t>
            </w:r>
            <w:proofErr w:type="gramEnd"/>
            <w:r w:rsidRPr="008F6F86">
              <w:t>гдыг</w:t>
            </w:r>
            <w:proofErr w:type="spellEnd"/>
            <w:r w:rsidRPr="008F6F86">
              <w:t xml:space="preserve"> 368650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r w:rsidRPr="008F6F86">
              <w:t xml:space="preserve">Махмудова Алина </w:t>
            </w:r>
            <w:proofErr w:type="spellStart"/>
            <w:r w:rsidRPr="008F6F86">
              <w:t>насруллаевна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b/>
                <w:color w:val="000000"/>
              </w:rPr>
            </w:pPr>
            <w:r w:rsidRPr="008F6F86">
              <w:rPr>
                <w:b/>
                <w:color w:val="000000"/>
              </w:rPr>
              <w:t>8963</w:t>
            </w:r>
            <w:r w:rsidRPr="008F6F86">
              <w:rPr>
                <w:b/>
                <w:color w:val="000000"/>
                <w:lang w:val="en-US"/>
              </w:rPr>
              <w:t>-</w:t>
            </w:r>
            <w:r w:rsidRPr="008F6F86">
              <w:rPr>
                <w:b/>
                <w:color w:val="000000"/>
              </w:rPr>
              <w:t>407</w:t>
            </w:r>
            <w:r w:rsidRPr="008F6F86">
              <w:rPr>
                <w:b/>
                <w:color w:val="000000"/>
                <w:lang w:val="en-US"/>
              </w:rPr>
              <w:t>-</w:t>
            </w:r>
            <w:r w:rsidRPr="008F6F86">
              <w:rPr>
                <w:b/>
                <w:color w:val="000000"/>
              </w:rPr>
              <w:t>40</w:t>
            </w:r>
            <w:r w:rsidRPr="008F6F86">
              <w:rPr>
                <w:b/>
                <w:color w:val="000000"/>
                <w:lang w:val="en-US"/>
              </w:rPr>
              <w:t>-</w:t>
            </w:r>
            <w:r w:rsidRPr="008F6F86">
              <w:rPr>
                <w:b/>
                <w:color w:val="000000"/>
              </w:rPr>
              <w:t>23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34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«Центр образования» «</w:t>
            </w:r>
            <w:proofErr w:type="spellStart"/>
            <w:r w:rsidRPr="008F6F86">
              <w:t>Юлдаш</w:t>
            </w:r>
            <w:proofErr w:type="spellEnd"/>
            <w:r w:rsidRPr="008F6F86">
              <w:t>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>Табасаранский район с</w:t>
            </w:r>
            <w:proofErr w:type="gramStart"/>
            <w:r w:rsidRPr="008F6F86">
              <w:t>.Х</w:t>
            </w:r>
            <w:proofErr w:type="gramEnd"/>
            <w:r w:rsidRPr="008F6F86">
              <w:t>учни 368650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Шихмагомедова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Элина</w:t>
            </w:r>
            <w:proofErr w:type="spellEnd"/>
            <w:r w:rsidRPr="008F6F86">
              <w:t xml:space="preserve"> </w:t>
            </w:r>
            <w:proofErr w:type="spellStart"/>
            <w:r w:rsidRPr="008F6F86">
              <w:t>Атлухановна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8-928-046-76-75</w:t>
            </w:r>
          </w:p>
        </w:tc>
      </w:tr>
      <w:tr w:rsidR="00120E1D" w:rsidRPr="008F6F86" w:rsidTr="002B3096">
        <w:trPr>
          <w:cantSplit/>
        </w:trPr>
        <w:tc>
          <w:tcPr>
            <w:tcW w:w="1132" w:type="dxa"/>
            <w:vAlign w:val="center"/>
          </w:tcPr>
          <w:p w:rsidR="00120E1D" w:rsidRPr="008F6F86" w:rsidRDefault="00120E1D" w:rsidP="002F6EFB">
            <w:pPr>
              <w:spacing w:line="288" w:lineRule="auto"/>
              <w:ind w:left="612"/>
              <w:rPr>
                <w:rFonts w:ascii="Tahoma" w:hAnsi="Tahoma" w:cs="Tahoma"/>
                <w:color w:val="000000"/>
                <w:szCs w:val="28"/>
              </w:rPr>
            </w:pPr>
            <w:r w:rsidRPr="008F6F86">
              <w:rPr>
                <w:rFonts w:ascii="Tahoma" w:hAnsi="Tahoma" w:cs="Tahoma"/>
                <w:color w:val="000000"/>
                <w:szCs w:val="28"/>
              </w:rPr>
              <w:t>35</w:t>
            </w:r>
          </w:p>
        </w:tc>
        <w:tc>
          <w:tcPr>
            <w:tcW w:w="2271" w:type="dxa"/>
          </w:tcPr>
          <w:p w:rsidR="00120E1D" w:rsidRPr="008F6F86" w:rsidRDefault="00120E1D" w:rsidP="002F6EFB">
            <w:r w:rsidRPr="008F6F86">
              <w:t>МКДОУ «</w:t>
            </w:r>
            <w:proofErr w:type="spellStart"/>
            <w:r w:rsidRPr="008F6F86">
              <w:t>Фиргилский</w:t>
            </w:r>
            <w:proofErr w:type="spellEnd"/>
            <w:r w:rsidRPr="008F6F86">
              <w:t xml:space="preserve"> детский сад «Новичок»»</w:t>
            </w:r>
          </w:p>
        </w:tc>
        <w:tc>
          <w:tcPr>
            <w:tcW w:w="2125" w:type="dxa"/>
          </w:tcPr>
          <w:p w:rsidR="00120E1D" w:rsidRPr="008F6F86" w:rsidRDefault="00120E1D" w:rsidP="002F6EFB">
            <w:r w:rsidRPr="008F6F86">
              <w:t xml:space="preserve">Табасаранский район </w:t>
            </w:r>
            <w:proofErr w:type="spellStart"/>
            <w:r w:rsidRPr="008F6F86">
              <w:t>с</w:t>
            </w:r>
            <w:proofErr w:type="gramStart"/>
            <w:r w:rsidRPr="008F6F86">
              <w:t>.Ф</w:t>
            </w:r>
            <w:proofErr w:type="gramEnd"/>
            <w:r w:rsidRPr="008F6F86">
              <w:t>иргиль</w:t>
            </w:r>
            <w:proofErr w:type="spellEnd"/>
            <w:r w:rsidRPr="008F6F86">
              <w:t xml:space="preserve"> 368663</w:t>
            </w:r>
          </w:p>
        </w:tc>
        <w:tc>
          <w:tcPr>
            <w:tcW w:w="2128" w:type="dxa"/>
            <w:vAlign w:val="center"/>
          </w:tcPr>
          <w:p w:rsidR="00120E1D" w:rsidRPr="008F6F86" w:rsidRDefault="00120E1D" w:rsidP="002F6EFB">
            <w:pPr>
              <w:ind w:left="72"/>
            </w:pPr>
            <w:proofErr w:type="spellStart"/>
            <w:r w:rsidRPr="008F6F86">
              <w:t>Шихмагомедова</w:t>
            </w:r>
            <w:proofErr w:type="spellEnd"/>
            <w:r w:rsidRPr="008F6F86">
              <w:t xml:space="preserve"> Элеонора </w:t>
            </w:r>
            <w:proofErr w:type="spellStart"/>
            <w:r w:rsidRPr="008F6F86">
              <w:t>Джабраиловна</w:t>
            </w:r>
            <w:proofErr w:type="spellEnd"/>
          </w:p>
        </w:tc>
        <w:tc>
          <w:tcPr>
            <w:tcW w:w="2552" w:type="dxa"/>
            <w:vAlign w:val="center"/>
          </w:tcPr>
          <w:p w:rsidR="00120E1D" w:rsidRPr="008F6F86" w:rsidRDefault="00120E1D" w:rsidP="002F6EFB">
            <w:pPr>
              <w:ind w:left="72" w:firstLine="540"/>
              <w:rPr>
                <w:rFonts w:ascii="Tahoma" w:hAnsi="Tahoma" w:cs="Tahoma"/>
                <w:color w:val="000000"/>
              </w:rPr>
            </w:pPr>
            <w:r w:rsidRPr="008F6F86">
              <w:rPr>
                <w:b/>
              </w:rPr>
              <w:t>8-928-980-67-16</w:t>
            </w:r>
          </w:p>
        </w:tc>
      </w:tr>
    </w:tbl>
    <w:p w:rsidR="00120E1D" w:rsidRPr="00C07223" w:rsidRDefault="00120E1D" w:rsidP="00C07223">
      <w:pPr>
        <w:spacing w:before="100" w:beforeAutospacing="1" w:after="100" w:afterAutospacing="1"/>
        <w:ind w:right="75"/>
        <w:jc w:val="both"/>
        <w:rPr>
          <w:b/>
          <w:sz w:val="28"/>
          <w:szCs w:val="28"/>
        </w:rPr>
      </w:pPr>
    </w:p>
    <w:p w:rsidR="00120E1D" w:rsidRDefault="00120E1D" w:rsidP="00442A6C">
      <w:pPr>
        <w:snapToGrid w:val="0"/>
        <w:spacing w:line="200" w:lineRule="atLeast"/>
        <w:ind w:left="4820"/>
        <w:jc w:val="both"/>
      </w:pPr>
      <w:r>
        <w:t xml:space="preserve">           </w:t>
      </w:r>
    </w:p>
    <w:p w:rsidR="00120E1D" w:rsidRDefault="00120E1D" w:rsidP="00504D45">
      <w:pPr>
        <w:snapToGrid w:val="0"/>
        <w:spacing w:line="200" w:lineRule="atLeast"/>
        <w:ind w:left="4820"/>
        <w:jc w:val="both"/>
      </w:pPr>
    </w:p>
    <w:p w:rsidR="00120E1D" w:rsidRPr="004003BB" w:rsidRDefault="00120E1D" w:rsidP="00EA7453">
      <w:pPr>
        <w:snapToGrid w:val="0"/>
        <w:spacing w:line="200" w:lineRule="atLeast"/>
        <w:ind w:left="4820"/>
        <w:jc w:val="center"/>
      </w:pPr>
      <w:r w:rsidRPr="004003BB">
        <w:t xml:space="preserve"> Приложение № 2</w:t>
      </w:r>
    </w:p>
    <w:p w:rsidR="00120E1D" w:rsidRPr="004003BB" w:rsidRDefault="00120E1D" w:rsidP="00504D45">
      <w:pPr>
        <w:snapToGrid w:val="0"/>
        <w:spacing w:line="200" w:lineRule="atLeast"/>
        <w:ind w:left="4820"/>
        <w:jc w:val="both"/>
      </w:pPr>
    </w:p>
    <w:p w:rsidR="00120E1D" w:rsidRPr="004003BB" w:rsidRDefault="00120E1D" w:rsidP="004003BB">
      <w:pPr>
        <w:spacing w:before="100" w:beforeAutospacing="1" w:after="100" w:afterAutospacing="1"/>
        <w:ind w:left="75" w:right="75"/>
        <w:jc w:val="center"/>
        <w:rPr>
          <w:b/>
          <w:sz w:val="18"/>
          <w:szCs w:val="18"/>
        </w:rPr>
      </w:pPr>
      <w:r w:rsidRPr="004003BB">
        <w:rPr>
          <w:b/>
          <w:sz w:val="18"/>
          <w:szCs w:val="18"/>
        </w:rPr>
        <w:t xml:space="preserve">К АДМИНИСТРАТИВНОМУ РЕГЛАМЕНТУ ПРЕДОСТАВЛЕНИЯ МУНИЦИПАЛЬНОЙ УСЛУГИ ПО ОРГАНИЗАЦИИ ПРЕДОСТАВЛЕНИЯ ОБЩЕДОСТУПНОГО И БЕСПЛАТНОГО   ДОШКОЛЬНОГО ОБРАЗОВАНИЯ В </w:t>
      </w:r>
      <w:r>
        <w:rPr>
          <w:b/>
          <w:sz w:val="18"/>
          <w:szCs w:val="18"/>
        </w:rPr>
        <w:t>МР» ТАБАСАРАНСКИЙ РАЙОН»</w:t>
      </w:r>
    </w:p>
    <w:p w:rsidR="00120E1D" w:rsidRPr="004003BB" w:rsidRDefault="00120E1D" w:rsidP="00504D45">
      <w:pPr>
        <w:jc w:val="both"/>
        <w:rPr>
          <w:sz w:val="18"/>
          <w:szCs w:val="18"/>
        </w:rPr>
      </w:pPr>
    </w:p>
    <w:p w:rsidR="00120E1D" w:rsidRPr="004003BB" w:rsidRDefault="00120E1D" w:rsidP="00504D45">
      <w:pPr>
        <w:pStyle w:val="Style28"/>
        <w:widowControl/>
        <w:spacing w:line="269" w:lineRule="exact"/>
        <w:rPr>
          <w:rStyle w:val="FontStyle56"/>
          <w:bCs/>
          <w:szCs w:val="22"/>
        </w:rPr>
      </w:pPr>
      <w:r w:rsidRPr="004003BB">
        <w:rPr>
          <w:sz w:val="28"/>
          <w:szCs w:val="28"/>
        </w:rPr>
        <w:t xml:space="preserve">  </w:t>
      </w:r>
      <w:r w:rsidRPr="004003BB">
        <w:rPr>
          <w:rStyle w:val="FontStyle56"/>
          <w:bCs/>
          <w:szCs w:val="22"/>
        </w:rPr>
        <w:t xml:space="preserve">Уведомление об отказе </w:t>
      </w:r>
    </w:p>
    <w:p w:rsidR="00120E1D" w:rsidRPr="004003BB" w:rsidRDefault="00120E1D" w:rsidP="00504D45">
      <w:pPr>
        <w:pStyle w:val="Style28"/>
        <w:widowControl/>
        <w:spacing w:line="269" w:lineRule="exact"/>
        <w:rPr>
          <w:rStyle w:val="FontStyle56"/>
          <w:bCs/>
          <w:szCs w:val="22"/>
        </w:rPr>
      </w:pPr>
      <w:r w:rsidRPr="004003BB">
        <w:rPr>
          <w:rStyle w:val="FontStyle56"/>
          <w:bCs/>
          <w:szCs w:val="22"/>
        </w:rPr>
        <w:t xml:space="preserve">заявителю в предоставлении услуги </w:t>
      </w:r>
    </w:p>
    <w:p w:rsidR="00120E1D" w:rsidRPr="004003BB" w:rsidRDefault="00120E1D" w:rsidP="00504D45">
      <w:pPr>
        <w:ind w:firstLine="709"/>
        <w:jc w:val="both"/>
      </w:pPr>
    </w:p>
    <w:p w:rsidR="00120E1D" w:rsidRPr="004003BB" w:rsidRDefault="00120E1D" w:rsidP="00504D45">
      <w:pPr>
        <w:ind w:firstLine="709"/>
        <w:jc w:val="both"/>
        <w:rPr>
          <w:sz w:val="28"/>
          <w:szCs w:val="28"/>
        </w:rPr>
      </w:pPr>
    </w:p>
    <w:p w:rsidR="00120E1D" w:rsidRPr="004003BB" w:rsidRDefault="00120E1D" w:rsidP="00504D45">
      <w:pPr>
        <w:pStyle w:val="Style28"/>
        <w:widowControl/>
        <w:spacing w:line="269" w:lineRule="exact"/>
        <w:rPr>
          <w:rStyle w:val="FontStyle56"/>
          <w:bCs/>
          <w:szCs w:val="22"/>
        </w:rPr>
      </w:pPr>
      <w:r w:rsidRPr="004003BB">
        <w:rPr>
          <w:rStyle w:val="FontStyle56"/>
          <w:bCs/>
          <w:szCs w:val="22"/>
        </w:rPr>
        <w:t xml:space="preserve"> «</w:t>
      </w:r>
      <w:r w:rsidRPr="004003BB">
        <w:rPr>
          <w:b/>
          <w:color w:val="000000"/>
          <w:sz w:val="28"/>
          <w:szCs w:val="28"/>
        </w:rPr>
        <w:t xml:space="preserve"> Прием заявления, постановка на учет  и зачисление детей в образовательные учреждения, реализующие основную образовательную программу дошкольного образования</w:t>
      </w:r>
      <w:r w:rsidRPr="004003BB">
        <w:rPr>
          <w:rStyle w:val="FontStyle56"/>
          <w:bCs/>
          <w:szCs w:val="22"/>
        </w:rPr>
        <w:t>».</w:t>
      </w:r>
    </w:p>
    <w:p w:rsidR="00120E1D" w:rsidRPr="004003BB" w:rsidRDefault="00120E1D" w:rsidP="00504D45">
      <w:pPr>
        <w:pStyle w:val="Style48"/>
        <w:widowControl/>
        <w:spacing w:line="240" w:lineRule="auto"/>
        <w:jc w:val="center"/>
      </w:pPr>
    </w:p>
    <w:p w:rsidR="00120E1D" w:rsidRPr="004003BB" w:rsidRDefault="00120E1D" w:rsidP="00504D45">
      <w:pPr>
        <w:pStyle w:val="Style48"/>
        <w:widowControl/>
        <w:spacing w:line="240" w:lineRule="auto"/>
        <w:jc w:val="center"/>
        <w:rPr>
          <w:rStyle w:val="FontStyle57"/>
          <w:szCs w:val="22"/>
        </w:rPr>
      </w:pPr>
    </w:p>
    <w:p w:rsidR="00120E1D" w:rsidRPr="004003BB" w:rsidRDefault="00120E1D" w:rsidP="00504D45">
      <w:pPr>
        <w:pStyle w:val="Style48"/>
        <w:widowControl/>
        <w:spacing w:line="240" w:lineRule="auto"/>
        <w:jc w:val="center"/>
        <w:rPr>
          <w:rStyle w:val="FontStyle57"/>
          <w:szCs w:val="22"/>
        </w:rPr>
      </w:pPr>
    </w:p>
    <w:p w:rsidR="00120E1D" w:rsidRPr="004003BB" w:rsidRDefault="00120E1D" w:rsidP="00504D45">
      <w:pPr>
        <w:pStyle w:val="Style48"/>
        <w:widowControl/>
        <w:spacing w:line="240" w:lineRule="auto"/>
        <w:jc w:val="center"/>
        <w:rPr>
          <w:rStyle w:val="FontStyle57"/>
          <w:szCs w:val="22"/>
        </w:rPr>
      </w:pPr>
    </w:p>
    <w:p w:rsidR="00120E1D" w:rsidRPr="004003BB" w:rsidRDefault="00120E1D" w:rsidP="00504D45">
      <w:pPr>
        <w:pStyle w:val="Style48"/>
        <w:widowControl/>
        <w:spacing w:line="240" w:lineRule="auto"/>
        <w:jc w:val="center"/>
        <w:rPr>
          <w:rStyle w:val="FontStyle57"/>
          <w:szCs w:val="22"/>
        </w:rPr>
      </w:pPr>
    </w:p>
    <w:p w:rsidR="00120E1D" w:rsidRPr="004003BB" w:rsidRDefault="00120E1D" w:rsidP="00504D45">
      <w:pPr>
        <w:pStyle w:val="Style48"/>
        <w:widowControl/>
        <w:spacing w:line="240" w:lineRule="auto"/>
        <w:jc w:val="center"/>
        <w:rPr>
          <w:rStyle w:val="FontStyle57"/>
          <w:szCs w:val="22"/>
        </w:rPr>
      </w:pPr>
      <w:r w:rsidRPr="004003BB">
        <w:rPr>
          <w:rStyle w:val="FontStyle57"/>
          <w:szCs w:val="22"/>
        </w:rPr>
        <w:t>Уважаемый (</w:t>
      </w:r>
      <w:proofErr w:type="spellStart"/>
      <w:r w:rsidRPr="004003BB">
        <w:rPr>
          <w:rStyle w:val="FontStyle57"/>
          <w:szCs w:val="22"/>
        </w:rPr>
        <w:t>ая</w:t>
      </w:r>
      <w:proofErr w:type="spellEnd"/>
      <w:r w:rsidRPr="004003BB">
        <w:rPr>
          <w:rStyle w:val="FontStyle57"/>
          <w:szCs w:val="22"/>
        </w:rPr>
        <w:t>)________________________________________</w:t>
      </w:r>
    </w:p>
    <w:p w:rsidR="00120E1D" w:rsidRPr="004003BB" w:rsidRDefault="00120E1D" w:rsidP="00504D45">
      <w:pPr>
        <w:pStyle w:val="Style48"/>
        <w:widowControl/>
        <w:spacing w:line="240" w:lineRule="auto"/>
        <w:jc w:val="center"/>
        <w:rPr>
          <w:rStyle w:val="FontStyle57"/>
          <w:szCs w:val="22"/>
        </w:rPr>
      </w:pPr>
      <w:r w:rsidRPr="004003BB">
        <w:rPr>
          <w:rStyle w:val="FontStyle57"/>
          <w:szCs w:val="22"/>
        </w:rPr>
        <w:t>(Ф.И.О.)</w:t>
      </w:r>
    </w:p>
    <w:p w:rsidR="00120E1D" w:rsidRPr="004003BB" w:rsidRDefault="00120E1D" w:rsidP="00504D45">
      <w:pPr>
        <w:pStyle w:val="Style48"/>
        <w:widowControl/>
        <w:spacing w:line="240" w:lineRule="auto"/>
      </w:pPr>
    </w:p>
    <w:p w:rsidR="00120E1D" w:rsidRPr="004003BB" w:rsidRDefault="00120E1D" w:rsidP="00504D45">
      <w:pPr>
        <w:pStyle w:val="Style48"/>
        <w:widowControl/>
        <w:spacing w:line="240" w:lineRule="auto"/>
        <w:rPr>
          <w:rStyle w:val="FontStyle57"/>
          <w:szCs w:val="22"/>
        </w:rPr>
      </w:pPr>
      <w:r w:rsidRPr="004003BB">
        <w:rPr>
          <w:rStyle w:val="FontStyle57"/>
          <w:szCs w:val="22"/>
        </w:rPr>
        <w:t>в зачислении МКДОУ</w:t>
      </w:r>
      <w:r>
        <w:rPr>
          <w:rStyle w:val="FontStyle57"/>
          <w:szCs w:val="22"/>
        </w:rPr>
        <w:t xml:space="preserve"> детский сад»_______________»</w:t>
      </w:r>
      <w:proofErr w:type="gramStart"/>
      <w:r>
        <w:rPr>
          <w:rStyle w:val="FontStyle57"/>
          <w:szCs w:val="22"/>
        </w:rPr>
        <w:t>с</w:t>
      </w:r>
      <w:proofErr w:type="gramEnd"/>
      <w:r>
        <w:rPr>
          <w:rStyle w:val="FontStyle57"/>
          <w:szCs w:val="22"/>
        </w:rPr>
        <w:t xml:space="preserve">. </w:t>
      </w:r>
      <w:r w:rsidRPr="004003BB">
        <w:rPr>
          <w:rStyle w:val="FontStyle57"/>
          <w:szCs w:val="22"/>
        </w:rPr>
        <w:t>_____________________________   отказано по причине:</w:t>
      </w:r>
    </w:p>
    <w:p w:rsidR="00120E1D" w:rsidRPr="004003BB" w:rsidRDefault="00120E1D" w:rsidP="00504D45">
      <w:pPr>
        <w:pStyle w:val="Style48"/>
        <w:widowControl/>
        <w:spacing w:line="240" w:lineRule="auto"/>
        <w:rPr>
          <w:rStyle w:val="FontStyle57"/>
          <w:szCs w:val="22"/>
        </w:rPr>
      </w:pPr>
      <w:r w:rsidRPr="004003BB">
        <w:rPr>
          <w:rStyle w:val="FontStyle57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0E1D" w:rsidRPr="004003BB" w:rsidRDefault="00120E1D" w:rsidP="00504D45">
      <w:pPr>
        <w:pStyle w:val="Style48"/>
        <w:widowControl/>
        <w:spacing w:line="240" w:lineRule="auto"/>
      </w:pPr>
    </w:p>
    <w:p w:rsidR="00120E1D" w:rsidRPr="004003BB" w:rsidRDefault="00120E1D" w:rsidP="00504D45">
      <w:pPr>
        <w:pStyle w:val="Style48"/>
        <w:widowControl/>
        <w:spacing w:line="240" w:lineRule="auto"/>
      </w:pPr>
    </w:p>
    <w:p w:rsidR="00120E1D" w:rsidRPr="004003BB" w:rsidRDefault="00120E1D" w:rsidP="00504D45">
      <w:pPr>
        <w:pStyle w:val="Style48"/>
        <w:widowControl/>
        <w:spacing w:line="240" w:lineRule="auto"/>
      </w:pPr>
    </w:p>
    <w:p w:rsidR="00120E1D" w:rsidRPr="004003BB" w:rsidRDefault="00120E1D" w:rsidP="00504D45">
      <w:pPr>
        <w:pStyle w:val="Style48"/>
        <w:widowControl/>
        <w:spacing w:line="240" w:lineRule="auto"/>
      </w:pPr>
    </w:p>
    <w:p w:rsidR="00120E1D" w:rsidRPr="004003BB" w:rsidRDefault="00120E1D" w:rsidP="00504D45">
      <w:pPr>
        <w:pStyle w:val="Style48"/>
        <w:widowControl/>
        <w:spacing w:line="240" w:lineRule="auto"/>
        <w:jc w:val="center"/>
      </w:pPr>
    </w:p>
    <w:p w:rsidR="00120E1D" w:rsidRPr="004003BB" w:rsidRDefault="00120E1D" w:rsidP="00504D45">
      <w:pPr>
        <w:pStyle w:val="Style48"/>
        <w:widowControl/>
        <w:spacing w:line="240" w:lineRule="auto"/>
        <w:rPr>
          <w:rStyle w:val="FontStyle57"/>
          <w:szCs w:val="22"/>
        </w:rPr>
      </w:pPr>
      <w:r w:rsidRPr="004003BB">
        <w:rPr>
          <w:rStyle w:val="FontStyle57"/>
          <w:szCs w:val="22"/>
        </w:rPr>
        <w:t>Документ получил:___________________________________       ___________________</w:t>
      </w:r>
    </w:p>
    <w:p w:rsidR="00120E1D" w:rsidRPr="004003BB" w:rsidRDefault="00120E1D" w:rsidP="00504D45">
      <w:pPr>
        <w:pStyle w:val="Style11"/>
        <w:widowControl/>
        <w:tabs>
          <w:tab w:val="left" w:pos="4814"/>
        </w:tabs>
        <w:jc w:val="center"/>
        <w:rPr>
          <w:rStyle w:val="FontStyle63"/>
          <w:iCs/>
          <w:szCs w:val="18"/>
        </w:rPr>
      </w:pPr>
      <w:proofErr w:type="gramStart"/>
      <w:r w:rsidRPr="004003BB">
        <w:rPr>
          <w:rStyle w:val="FontStyle63"/>
          <w:iCs/>
          <w:szCs w:val="18"/>
        </w:rPr>
        <w:t>{Ф.И.О. заявителя)</w:t>
      </w:r>
      <w:r w:rsidRPr="004003BB">
        <w:rPr>
          <w:rStyle w:val="FontStyle63"/>
          <w:iCs/>
          <w:szCs w:val="18"/>
        </w:rPr>
        <w:tab/>
        <w:t>(подпись)</w:t>
      </w:r>
      <w:proofErr w:type="gramEnd"/>
    </w:p>
    <w:p w:rsidR="00120E1D" w:rsidRPr="004003BB" w:rsidRDefault="00120E1D" w:rsidP="00504D45">
      <w:pPr>
        <w:pStyle w:val="Style48"/>
        <w:widowControl/>
        <w:spacing w:line="240" w:lineRule="exact"/>
        <w:jc w:val="left"/>
      </w:pPr>
    </w:p>
    <w:p w:rsidR="00120E1D" w:rsidRPr="004003BB" w:rsidRDefault="00120E1D" w:rsidP="00504D45">
      <w:pPr>
        <w:pStyle w:val="Style48"/>
        <w:widowControl/>
        <w:tabs>
          <w:tab w:val="left" w:leader="underscore" w:pos="6139"/>
        </w:tabs>
        <w:spacing w:before="67" w:line="240" w:lineRule="auto"/>
        <w:jc w:val="left"/>
        <w:rPr>
          <w:rStyle w:val="FontStyle57"/>
          <w:szCs w:val="22"/>
        </w:rPr>
      </w:pPr>
      <w:r w:rsidRPr="004003BB">
        <w:rPr>
          <w:rStyle w:val="FontStyle57"/>
          <w:szCs w:val="22"/>
        </w:rPr>
        <w:t>Документ выдал:_____________________________________      ____________________</w:t>
      </w:r>
    </w:p>
    <w:p w:rsidR="00120E1D" w:rsidRPr="004003BB" w:rsidRDefault="00120E1D" w:rsidP="00096678">
      <w:pPr>
        <w:pStyle w:val="Style40"/>
        <w:widowControl/>
        <w:rPr>
          <w:rStyle w:val="FontStyle63"/>
          <w:iCs/>
          <w:szCs w:val="18"/>
        </w:rPr>
      </w:pPr>
      <w:r w:rsidRPr="004003BB">
        <w:rPr>
          <w:rStyle w:val="FontStyle63"/>
          <w:iCs/>
          <w:szCs w:val="18"/>
        </w:rPr>
        <w:t xml:space="preserve">                                               (Ф.И.О</w:t>
      </w:r>
      <w:proofErr w:type="gramStart"/>
      <w:r w:rsidRPr="004003BB">
        <w:rPr>
          <w:rStyle w:val="FontStyle63"/>
          <w:iCs/>
          <w:szCs w:val="18"/>
        </w:rPr>
        <w:t xml:space="preserve"> .</w:t>
      </w:r>
      <w:proofErr w:type="gramEnd"/>
      <w:r w:rsidRPr="004003BB">
        <w:rPr>
          <w:rStyle w:val="FontStyle63"/>
          <w:iCs/>
          <w:szCs w:val="18"/>
        </w:rPr>
        <w:t>ст. методиста)</w:t>
      </w:r>
      <w:r w:rsidRPr="004003BB">
        <w:rPr>
          <w:rStyle w:val="FontStyle63"/>
          <w:iCs/>
          <w:szCs w:val="18"/>
        </w:rPr>
        <w:tab/>
        <w:t xml:space="preserve">                                                 (подпись)</w:t>
      </w:r>
    </w:p>
    <w:p w:rsidR="00120E1D" w:rsidRPr="004003BB" w:rsidRDefault="00120E1D" w:rsidP="00504D45">
      <w:pPr>
        <w:jc w:val="center"/>
      </w:pPr>
    </w:p>
    <w:p w:rsidR="00120E1D" w:rsidRPr="004003BB" w:rsidRDefault="00120E1D" w:rsidP="00504D45">
      <w:pPr>
        <w:pStyle w:val="Style48"/>
        <w:widowControl/>
        <w:tabs>
          <w:tab w:val="left" w:leader="underscore" w:pos="2237"/>
        </w:tabs>
        <w:spacing w:line="240" w:lineRule="auto"/>
        <w:rPr>
          <w:rStyle w:val="FontStyle57"/>
          <w:szCs w:val="22"/>
        </w:rPr>
      </w:pPr>
    </w:p>
    <w:p w:rsidR="00120E1D" w:rsidRPr="004003BB" w:rsidRDefault="00120E1D" w:rsidP="00504D45">
      <w:pPr>
        <w:pStyle w:val="Style48"/>
        <w:widowControl/>
        <w:tabs>
          <w:tab w:val="left" w:leader="underscore" w:pos="2237"/>
        </w:tabs>
        <w:spacing w:line="240" w:lineRule="auto"/>
        <w:rPr>
          <w:rStyle w:val="FontStyle57"/>
          <w:szCs w:val="22"/>
        </w:rPr>
      </w:pPr>
    </w:p>
    <w:p w:rsidR="00120E1D" w:rsidRPr="004003BB" w:rsidRDefault="00120E1D" w:rsidP="00504D45">
      <w:pPr>
        <w:pStyle w:val="Style48"/>
        <w:widowControl/>
        <w:tabs>
          <w:tab w:val="left" w:leader="underscore" w:pos="2237"/>
        </w:tabs>
        <w:spacing w:line="240" w:lineRule="auto"/>
        <w:rPr>
          <w:rStyle w:val="FontStyle57"/>
          <w:szCs w:val="22"/>
        </w:rPr>
      </w:pPr>
      <w:r w:rsidRPr="004003BB">
        <w:rPr>
          <w:rStyle w:val="FontStyle57"/>
          <w:szCs w:val="22"/>
        </w:rPr>
        <w:t>Дата получения: «</w:t>
      </w:r>
      <w:r w:rsidRPr="004003BB">
        <w:rPr>
          <w:rStyle w:val="FontStyle57"/>
          <w:szCs w:val="22"/>
        </w:rPr>
        <w:tab/>
        <w:t xml:space="preserve">» ________________     </w:t>
      </w:r>
      <w:smartTag w:uri="urn:schemas-microsoft-com:office:smarttags" w:element="metricconverter">
        <w:smartTagPr>
          <w:attr w:name="ProductID" w:val="2012 г"/>
        </w:smartTagPr>
        <w:r w:rsidRPr="004003BB">
          <w:rPr>
            <w:rStyle w:val="FontStyle57"/>
            <w:szCs w:val="22"/>
          </w:rPr>
          <w:t>2012 г</w:t>
        </w:r>
      </w:smartTag>
      <w:r w:rsidRPr="004003BB">
        <w:rPr>
          <w:rStyle w:val="FontStyle57"/>
          <w:szCs w:val="22"/>
        </w:rPr>
        <w:t>.</w:t>
      </w:r>
    </w:p>
    <w:p w:rsidR="00120E1D" w:rsidRPr="004003BB" w:rsidRDefault="00120E1D" w:rsidP="00504D45">
      <w:pPr>
        <w:jc w:val="center"/>
      </w:pPr>
    </w:p>
    <w:p w:rsidR="00120E1D" w:rsidRPr="004003BB" w:rsidRDefault="00120E1D" w:rsidP="00504D45">
      <w:pPr>
        <w:jc w:val="center"/>
      </w:pPr>
    </w:p>
    <w:p w:rsidR="00120E1D" w:rsidRPr="004003BB" w:rsidRDefault="00120E1D" w:rsidP="00504D45">
      <w:pPr>
        <w:jc w:val="center"/>
      </w:pPr>
    </w:p>
    <w:p w:rsidR="00120E1D" w:rsidRPr="004003BB" w:rsidRDefault="00120E1D" w:rsidP="00504D45">
      <w:pPr>
        <w:jc w:val="center"/>
      </w:pPr>
    </w:p>
    <w:p w:rsidR="00120E1D" w:rsidRPr="004003BB" w:rsidRDefault="00120E1D" w:rsidP="00504D45">
      <w:pPr>
        <w:jc w:val="center"/>
      </w:pPr>
    </w:p>
    <w:p w:rsidR="00120E1D" w:rsidRDefault="00120E1D" w:rsidP="00922069">
      <w:pPr>
        <w:jc w:val="both"/>
      </w:pPr>
    </w:p>
    <w:p w:rsidR="00120E1D" w:rsidRDefault="00120E1D" w:rsidP="00922069">
      <w:pPr>
        <w:jc w:val="both"/>
      </w:pPr>
    </w:p>
    <w:p w:rsidR="00120E1D" w:rsidRPr="004003BB" w:rsidRDefault="00120E1D" w:rsidP="00922069">
      <w:pPr>
        <w:jc w:val="both"/>
      </w:pPr>
    </w:p>
    <w:p w:rsidR="00120E1D" w:rsidRPr="004003BB" w:rsidRDefault="00120E1D" w:rsidP="009F393C">
      <w:pPr>
        <w:jc w:val="both"/>
        <w:rPr>
          <w:b/>
          <w:sz w:val="28"/>
          <w:szCs w:val="28"/>
        </w:rPr>
      </w:pPr>
    </w:p>
    <w:p w:rsidR="00120E1D" w:rsidRPr="004003BB" w:rsidRDefault="00120E1D" w:rsidP="007164DF">
      <w:pPr>
        <w:snapToGrid w:val="0"/>
        <w:spacing w:line="200" w:lineRule="atLeast"/>
        <w:ind w:left="4820"/>
        <w:jc w:val="both"/>
      </w:pPr>
      <w:r w:rsidRPr="004003BB">
        <w:rPr>
          <w:sz w:val="28"/>
          <w:szCs w:val="28"/>
        </w:rPr>
        <w:t xml:space="preserve">                      </w:t>
      </w:r>
      <w:r w:rsidRPr="004003BB">
        <w:t>Приложение № 3</w:t>
      </w:r>
    </w:p>
    <w:p w:rsidR="00120E1D" w:rsidRPr="004003BB" w:rsidRDefault="00120E1D" w:rsidP="007164DF">
      <w:pPr>
        <w:snapToGrid w:val="0"/>
        <w:spacing w:line="200" w:lineRule="atLeast"/>
        <w:ind w:left="4820"/>
        <w:jc w:val="both"/>
      </w:pPr>
    </w:p>
    <w:p w:rsidR="00120E1D" w:rsidRPr="004003BB" w:rsidRDefault="00120E1D" w:rsidP="004003BB">
      <w:pPr>
        <w:spacing w:before="100" w:beforeAutospacing="1" w:after="100" w:afterAutospacing="1"/>
        <w:ind w:left="75" w:right="75"/>
        <w:jc w:val="center"/>
        <w:rPr>
          <w:b/>
          <w:sz w:val="18"/>
          <w:szCs w:val="18"/>
        </w:rPr>
      </w:pPr>
      <w:r w:rsidRPr="004003BB">
        <w:rPr>
          <w:b/>
          <w:sz w:val="18"/>
          <w:szCs w:val="18"/>
        </w:rPr>
        <w:t>К АДМИНИСТРАТИВНОМУ РЕГЛАМЕНТУ ПРЕДОСТАВЛЕНИЯ МУНИЦИПАЛЬНОЙ УСЛУГИ ПО ОРГАНИЗАЦИИ ПРЕДОСТАВЛЕНИЯ ОБЩЕДОСТУПНОГО И БЕСПЛАТНОГО   ДОШКОЛЬНОГО ОБРАЗОВАНИЯ В</w:t>
      </w:r>
      <w:r>
        <w:rPr>
          <w:b/>
          <w:sz w:val="18"/>
          <w:szCs w:val="18"/>
        </w:rPr>
        <w:t xml:space="preserve"> МР « ТАБАСАРАНСКИЙ РАЙОН»</w:t>
      </w:r>
    </w:p>
    <w:p w:rsidR="00120E1D" w:rsidRPr="004003BB" w:rsidRDefault="00120E1D" w:rsidP="009F393C">
      <w:pPr>
        <w:jc w:val="both"/>
        <w:rPr>
          <w:sz w:val="28"/>
          <w:szCs w:val="28"/>
        </w:rPr>
      </w:pPr>
      <w:r w:rsidRPr="004003BB">
        <w:rPr>
          <w:sz w:val="28"/>
          <w:szCs w:val="28"/>
        </w:rPr>
        <w:t xml:space="preserve">                                                           </w:t>
      </w:r>
    </w:p>
    <w:tbl>
      <w:tblPr>
        <w:tblpPr w:leftFromText="180" w:rightFromText="180" w:vertAnchor="text" w:tblpXSpec="right" w:tblpY="1"/>
        <w:tblOverlap w:val="never"/>
        <w:tblW w:w="5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84"/>
      </w:tblGrid>
      <w:tr w:rsidR="00120E1D" w:rsidRPr="004003BB" w:rsidTr="001E5098">
        <w:trPr>
          <w:trHeight w:val="3160"/>
        </w:trPr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 w:rsidR="00120E1D" w:rsidRPr="00EF35AE" w:rsidRDefault="00120E1D" w:rsidP="001E5098">
            <w:pPr>
              <w:tabs>
                <w:tab w:val="left" w:pos="4455"/>
              </w:tabs>
            </w:pPr>
            <w:r w:rsidRPr="00EF35AE">
              <w:t>Руководителю отдела  дошкольного образования  З.А.Абдуллаевой</w:t>
            </w:r>
          </w:p>
          <w:p w:rsidR="00120E1D" w:rsidRPr="00EF35AE" w:rsidRDefault="00120E1D" w:rsidP="001E5098"/>
          <w:p w:rsidR="00120E1D" w:rsidRPr="00EF35AE" w:rsidRDefault="00120E1D" w:rsidP="001E5098">
            <w:r w:rsidRPr="00EF35AE">
              <w:t>от _________________________________</w:t>
            </w:r>
          </w:p>
          <w:p w:rsidR="00120E1D" w:rsidRPr="00EF35AE" w:rsidRDefault="00120E1D" w:rsidP="001E5098">
            <w:pPr>
              <w:tabs>
                <w:tab w:val="left" w:pos="1095"/>
              </w:tabs>
            </w:pPr>
            <w:r w:rsidRPr="00EF35AE">
              <w:t xml:space="preserve">          </w:t>
            </w:r>
            <w:proofErr w:type="gramStart"/>
            <w:r w:rsidRPr="00EF35AE">
              <w:t>(Указать полностью ФИО законного</w:t>
            </w:r>
            <w:proofErr w:type="gramEnd"/>
          </w:p>
          <w:p w:rsidR="00120E1D" w:rsidRPr="00EF35AE" w:rsidRDefault="00120E1D" w:rsidP="001E5098">
            <w:pPr>
              <w:tabs>
                <w:tab w:val="left" w:pos="1095"/>
              </w:tabs>
            </w:pPr>
            <w:r w:rsidRPr="00EF35AE">
              <w:t xml:space="preserve">            представителя ребенка)</w:t>
            </w:r>
          </w:p>
          <w:p w:rsidR="00120E1D" w:rsidRPr="00EF35AE" w:rsidRDefault="00120E1D" w:rsidP="001E5098">
            <w:pPr>
              <w:tabs>
                <w:tab w:val="left" w:pos="1095"/>
              </w:tabs>
            </w:pPr>
            <w:r w:rsidRPr="00EF35AE">
              <w:t>____________________________________</w:t>
            </w:r>
          </w:p>
          <w:p w:rsidR="00120E1D" w:rsidRPr="00EF35AE" w:rsidRDefault="00120E1D" w:rsidP="001E5098">
            <w:pPr>
              <w:tabs>
                <w:tab w:val="left" w:pos="4425"/>
              </w:tabs>
            </w:pPr>
            <w:r w:rsidRPr="00EF35AE">
              <w:tab/>
            </w:r>
          </w:p>
          <w:p w:rsidR="00120E1D" w:rsidRPr="00EF35AE" w:rsidRDefault="00120E1D" w:rsidP="001E5098">
            <w:pPr>
              <w:tabs>
                <w:tab w:val="left" w:pos="4425"/>
              </w:tabs>
            </w:pPr>
            <w:r w:rsidRPr="00EF35AE">
              <w:t>адрес фактического проживания:________</w:t>
            </w:r>
          </w:p>
          <w:p w:rsidR="00120E1D" w:rsidRPr="00EF35AE" w:rsidRDefault="00120E1D" w:rsidP="001E5098">
            <w:pPr>
              <w:tabs>
                <w:tab w:val="left" w:pos="4425"/>
              </w:tabs>
            </w:pPr>
            <w:r w:rsidRPr="00EF35AE">
              <w:t>_____________________________________</w:t>
            </w:r>
          </w:p>
          <w:p w:rsidR="00120E1D" w:rsidRPr="00EF35AE" w:rsidRDefault="00120E1D" w:rsidP="001E5098">
            <w:pPr>
              <w:tabs>
                <w:tab w:val="left" w:pos="4425"/>
              </w:tabs>
            </w:pPr>
          </w:p>
          <w:p w:rsidR="00120E1D" w:rsidRPr="00EF35AE" w:rsidRDefault="00120E1D" w:rsidP="001E5098">
            <w:pPr>
              <w:tabs>
                <w:tab w:val="left" w:pos="4425"/>
              </w:tabs>
            </w:pPr>
            <w:r w:rsidRPr="00EF35AE">
              <w:t>Телефон:_____________________________</w:t>
            </w:r>
          </w:p>
          <w:p w:rsidR="00120E1D" w:rsidRPr="00EF35AE" w:rsidRDefault="00120E1D" w:rsidP="001E5098">
            <w:pPr>
              <w:tabs>
                <w:tab w:val="left" w:pos="4425"/>
              </w:tabs>
            </w:pPr>
          </w:p>
          <w:p w:rsidR="00120E1D" w:rsidRPr="00EF35AE" w:rsidRDefault="00120E1D" w:rsidP="001E5098">
            <w:pPr>
              <w:tabs>
                <w:tab w:val="left" w:pos="4425"/>
              </w:tabs>
            </w:pPr>
            <w:r w:rsidRPr="00EF35AE">
              <w:t>Место работы_________________________</w:t>
            </w:r>
          </w:p>
          <w:p w:rsidR="00120E1D" w:rsidRPr="00EF35AE" w:rsidRDefault="00120E1D" w:rsidP="001E5098">
            <w:pPr>
              <w:tabs>
                <w:tab w:val="left" w:pos="4425"/>
              </w:tabs>
            </w:pPr>
          </w:p>
          <w:p w:rsidR="00120E1D" w:rsidRPr="00EF35AE" w:rsidRDefault="00120E1D" w:rsidP="001E5098">
            <w:pPr>
              <w:tabs>
                <w:tab w:val="left" w:pos="4455"/>
              </w:tabs>
            </w:pPr>
            <w:r w:rsidRPr="00EF35AE">
              <w:t>Должность____________________________</w:t>
            </w:r>
          </w:p>
          <w:p w:rsidR="00120E1D" w:rsidRPr="00EF35AE" w:rsidRDefault="00120E1D" w:rsidP="001E5098"/>
          <w:p w:rsidR="00120E1D" w:rsidRPr="00EF35AE" w:rsidRDefault="00120E1D" w:rsidP="001E5098">
            <w:pPr>
              <w:tabs>
                <w:tab w:val="left" w:pos="4425"/>
              </w:tabs>
            </w:pPr>
          </w:p>
        </w:tc>
      </w:tr>
    </w:tbl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Default="00120E1D" w:rsidP="007164DF"/>
    <w:p w:rsidR="00120E1D" w:rsidRPr="004003BB" w:rsidRDefault="00120E1D" w:rsidP="007164DF"/>
    <w:p w:rsidR="00120E1D" w:rsidRPr="004003BB" w:rsidRDefault="00120E1D" w:rsidP="007164DF"/>
    <w:p w:rsidR="00120E1D" w:rsidRPr="004003BB" w:rsidRDefault="00120E1D" w:rsidP="007164DF">
      <w:r w:rsidRPr="004003BB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</w:t>
      </w:r>
      <w:r w:rsidRPr="004003BB">
        <w:rPr>
          <w:sz w:val="28"/>
          <w:szCs w:val="28"/>
        </w:rPr>
        <w:t>Заявление №</w:t>
      </w:r>
    </w:p>
    <w:p w:rsidR="00120E1D" w:rsidRPr="004003BB" w:rsidRDefault="00120E1D" w:rsidP="007164DF"/>
    <w:p w:rsidR="00120E1D" w:rsidRPr="004003BB" w:rsidRDefault="00120E1D" w:rsidP="007164DF">
      <w:pPr>
        <w:tabs>
          <w:tab w:val="left" w:pos="3750"/>
        </w:tabs>
        <w:rPr>
          <w:sz w:val="28"/>
          <w:szCs w:val="28"/>
        </w:rPr>
      </w:pPr>
      <w:r w:rsidRPr="004003BB">
        <w:tab/>
      </w:r>
    </w:p>
    <w:p w:rsidR="00120E1D" w:rsidRPr="004003BB" w:rsidRDefault="00120E1D" w:rsidP="007164DF">
      <w:pPr>
        <w:tabs>
          <w:tab w:val="left" w:pos="3750"/>
        </w:tabs>
        <w:rPr>
          <w:sz w:val="28"/>
          <w:szCs w:val="28"/>
        </w:rPr>
      </w:pPr>
    </w:p>
    <w:p w:rsidR="00120E1D" w:rsidRPr="00EF35AE" w:rsidRDefault="00120E1D" w:rsidP="007164DF">
      <w:pPr>
        <w:tabs>
          <w:tab w:val="left" w:pos="3750"/>
        </w:tabs>
      </w:pPr>
      <w:r w:rsidRPr="00EF35AE">
        <w:t>Прошу принять моего ребенка __________________________________________________</w:t>
      </w:r>
    </w:p>
    <w:p w:rsidR="00120E1D" w:rsidRPr="00EF35AE" w:rsidRDefault="00120E1D" w:rsidP="007164DF">
      <w:pPr>
        <w:tabs>
          <w:tab w:val="left" w:pos="3750"/>
        </w:tabs>
      </w:pPr>
      <w:r w:rsidRPr="00EF35AE">
        <w:tab/>
        <w:t xml:space="preserve">                    (Фамилия, Имя, Отчество ребенка)</w:t>
      </w:r>
    </w:p>
    <w:p w:rsidR="00120E1D" w:rsidRPr="00EF35AE" w:rsidRDefault="00120E1D" w:rsidP="007164DF">
      <w:pPr>
        <w:pBdr>
          <w:bottom w:val="single" w:sz="12" w:space="1" w:color="auto"/>
        </w:pBdr>
        <w:tabs>
          <w:tab w:val="left" w:pos="3750"/>
        </w:tabs>
      </w:pPr>
    </w:p>
    <w:p w:rsidR="00120E1D" w:rsidRPr="00EF35AE" w:rsidRDefault="00120E1D" w:rsidP="007164DF">
      <w:pPr>
        <w:tabs>
          <w:tab w:val="left" w:pos="3750"/>
        </w:tabs>
      </w:pPr>
    </w:p>
    <w:p w:rsidR="00120E1D" w:rsidRPr="00EF35AE" w:rsidRDefault="00120E1D" w:rsidP="007164DF">
      <w:pPr>
        <w:tabs>
          <w:tab w:val="left" w:pos="3750"/>
        </w:tabs>
      </w:pPr>
      <w:r w:rsidRPr="00EF35AE">
        <w:t>Дата рождения, возраст __________________________________________________________</w:t>
      </w:r>
    </w:p>
    <w:p w:rsidR="00120E1D" w:rsidRPr="00EF35AE" w:rsidRDefault="00120E1D" w:rsidP="007164DF">
      <w:pPr>
        <w:tabs>
          <w:tab w:val="left" w:pos="3750"/>
        </w:tabs>
      </w:pPr>
    </w:p>
    <w:p w:rsidR="00120E1D" w:rsidRPr="00EF35AE" w:rsidRDefault="00120E1D" w:rsidP="007164DF">
      <w:pPr>
        <w:tabs>
          <w:tab w:val="left" w:pos="3750"/>
        </w:tabs>
      </w:pPr>
      <w:r w:rsidRPr="00EF35AE">
        <w:t xml:space="preserve">в МКДОУ детский сад «_____________» __________ </w:t>
      </w:r>
      <w:proofErr w:type="gramStart"/>
      <w:r w:rsidRPr="00EF35AE">
        <w:t>с</w:t>
      </w:r>
      <w:proofErr w:type="gramEnd"/>
      <w:r w:rsidRPr="00EF35AE">
        <w:t>.</w:t>
      </w:r>
    </w:p>
    <w:p w:rsidR="00120E1D" w:rsidRPr="00EF35AE" w:rsidRDefault="00120E1D" w:rsidP="007164DF">
      <w:pPr>
        <w:tabs>
          <w:tab w:val="left" w:pos="3750"/>
        </w:tabs>
      </w:pPr>
    </w:p>
    <w:p w:rsidR="00120E1D" w:rsidRPr="00EF35AE" w:rsidRDefault="00120E1D" w:rsidP="007164DF">
      <w:pPr>
        <w:tabs>
          <w:tab w:val="left" w:pos="3750"/>
        </w:tabs>
      </w:pPr>
      <w:r w:rsidRPr="00EF35AE">
        <w:t>К заявлению прилагаю следующие документы (копии):</w:t>
      </w:r>
    </w:p>
    <w:p w:rsidR="00120E1D" w:rsidRPr="00EF35AE" w:rsidRDefault="00120E1D" w:rsidP="001E5098">
      <w:pPr>
        <w:tabs>
          <w:tab w:val="left" w:pos="3750"/>
        </w:tabs>
        <w:rPr>
          <w:b/>
        </w:rPr>
      </w:pPr>
      <w:r w:rsidRPr="00EF35AE">
        <w:rPr>
          <w:b/>
        </w:rPr>
        <w:t xml:space="preserve">- копию паспорта одного из родителей </w:t>
      </w:r>
    </w:p>
    <w:p w:rsidR="00120E1D" w:rsidRPr="00EF35AE" w:rsidRDefault="00120E1D" w:rsidP="001E5098">
      <w:pPr>
        <w:tabs>
          <w:tab w:val="left" w:pos="3750"/>
        </w:tabs>
        <w:rPr>
          <w:b/>
        </w:rPr>
      </w:pPr>
      <w:r w:rsidRPr="00EF35AE">
        <w:rPr>
          <w:b/>
        </w:rPr>
        <w:t>- копию свидетельства о рождении ребенка</w:t>
      </w:r>
    </w:p>
    <w:p w:rsidR="00120E1D" w:rsidRPr="00EF35AE" w:rsidRDefault="00120E1D" w:rsidP="001E5098">
      <w:pPr>
        <w:tabs>
          <w:tab w:val="left" w:pos="3750"/>
        </w:tabs>
        <w:rPr>
          <w:b/>
        </w:rPr>
      </w:pPr>
      <w:r w:rsidRPr="00EF35AE">
        <w:rPr>
          <w:b/>
        </w:rPr>
        <w:t>- документ, подтверждающий льготу по приёму в ДОУ</w:t>
      </w:r>
    </w:p>
    <w:p w:rsidR="00120E1D" w:rsidRPr="00EF35AE" w:rsidRDefault="00120E1D" w:rsidP="007164DF">
      <w:pPr>
        <w:rPr>
          <w:b/>
        </w:rPr>
      </w:pPr>
      <w:r w:rsidRPr="00EF35AE">
        <w:rPr>
          <w:b/>
        </w:rPr>
        <w:t xml:space="preserve">Состоял (нет) в очереди на устройство в детский сад _________________   </w:t>
      </w:r>
    </w:p>
    <w:p w:rsidR="00120E1D" w:rsidRPr="00EF35AE" w:rsidRDefault="00120E1D" w:rsidP="007164DF">
      <w:pPr>
        <w:rPr>
          <w:b/>
        </w:rPr>
      </w:pPr>
    </w:p>
    <w:p w:rsidR="00120E1D" w:rsidRPr="00EF35AE" w:rsidRDefault="00120E1D" w:rsidP="007164DF">
      <w:r w:rsidRPr="00EF35AE">
        <w:t>«______»__________________20___года                                       __________________________</w:t>
      </w:r>
    </w:p>
    <w:p w:rsidR="00120E1D" w:rsidRPr="004003BB" w:rsidRDefault="00120E1D" w:rsidP="001E5098">
      <w:pPr>
        <w:tabs>
          <w:tab w:val="left" w:pos="5745"/>
        </w:tabs>
      </w:pPr>
      <w:r w:rsidRPr="00EF35AE">
        <w:tab/>
        <w:t xml:space="preserve">   </w:t>
      </w:r>
      <w:r w:rsidRPr="004003BB">
        <w:t xml:space="preserve">                          (подпись)</w:t>
      </w:r>
    </w:p>
    <w:p w:rsidR="00120E1D" w:rsidRDefault="00120E1D" w:rsidP="001E5098">
      <w:r w:rsidRPr="004003BB">
        <w:t xml:space="preserve">                                                                                                                               </w:t>
      </w:r>
    </w:p>
    <w:p w:rsidR="00120E1D" w:rsidRDefault="00120E1D" w:rsidP="001E5098"/>
    <w:p w:rsidR="00120E1D" w:rsidRDefault="00120E1D" w:rsidP="001E5098"/>
    <w:p w:rsidR="00120E1D" w:rsidRPr="004003BB" w:rsidRDefault="00120E1D" w:rsidP="001E5098"/>
    <w:p w:rsidR="00120E1D" w:rsidRPr="004003BB" w:rsidRDefault="00120E1D" w:rsidP="0058674F">
      <w:pPr>
        <w:snapToGrid w:val="0"/>
        <w:spacing w:line="200" w:lineRule="atLeast"/>
        <w:ind w:left="5103"/>
        <w:jc w:val="both"/>
      </w:pPr>
      <w:r w:rsidRPr="004003BB">
        <w:t xml:space="preserve">                                             Приложение № 4</w:t>
      </w:r>
    </w:p>
    <w:p w:rsidR="00120E1D" w:rsidRPr="00D95551" w:rsidRDefault="00120E1D" w:rsidP="00D95551">
      <w:pPr>
        <w:spacing w:before="100" w:beforeAutospacing="1" w:after="100" w:afterAutospacing="1"/>
        <w:ind w:left="75" w:right="75"/>
        <w:jc w:val="center"/>
        <w:rPr>
          <w:b/>
          <w:sz w:val="18"/>
          <w:szCs w:val="18"/>
        </w:rPr>
      </w:pPr>
      <w:r w:rsidRPr="004003BB">
        <w:rPr>
          <w:b/>
          <w:sz w:val="18"/>
          <w:szCs w:val="18"/>
        </w:rPr>
        <w:t>К АДМИНИСТРАТИВНОМУ РЕГЛАМЕНТУ ПРЕДОСТАВЛЕНИЯ МУНИЦИПАЛЬНОЙ УСЛУГИ ПО ОРГАНИЗАЦИИ ПРЕДОСТАВЛЕНИЯ ОБЩЕДОСТУПНОГО И БЕСПЛАТНОГО   ДОШКОЛЬНОГО ОБРАЗОВАНИЯ В</w:t>
      </w:r>
      <w:r>
        <w:rPr>
          <w:b/>
          <w:sz w:val="18"/>
          <w:szCs w:val="18"/>
        </w:rPr>
        <w:t xml:space="preserve"> МР « ТАБАСАРАНСКИЙ РАЙОН»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09"/>
        <w:jc w:val="both"/>
        <w:rPr>
          <w:b/>
        </w:rPr>
      </w:pPr>
      <w:r w:rsidRPr="004003BB">
        <w:t xml:space="preserve">                     </w:t>
      </w:r>
      <w:r w:rsidRPr="004003BB">
        <w:rPr>
          <w:b/>
        </w:rPr>
        <w:t>Образец заявления родителя (законного представителя)</w:t>
      </w:r>
    </w:p>
    <w:p w:rsidR="00120E1D" w:rsidRPr="004003BB" w:rsidRDefault="00120E1D" w:rsidP="0058674F">
      <w:pPr>
        <w:ind w:firstLine="709"/>
        <w:jc w:val="both"/>
        <w:rPr>
          <w:b/>
        </w:rPr>
      </w:pPr>
    </w:p>
    <w:p w:rsidR="00120E1D" w:rsidRPr="004003BB" w:rsidRDefault="00120E1D" w:rsidP="0058674F">
      <w:pPr>
        <w:ind w:firstLine="709"/>
        <w:jc w:val="both"/>
        <w:rPr>
          <w:b/>
        </w:rPr>
      </w:pPr>
      <w:r w:rsidRPr="004003BB">
        <w:rPr>
          <w:b/>
        </w:rPr>
        <w:t>для предоставления муниципальной услуги (при приёме в МКДОУ детский сад)</w:t>
      </w:r>
    </w:p>
    <w:p w:rsidR="00120E1D" w:rsidRPr="004003BB" w:rsidRDefault="00120E1D" w:rsidP="0058674F">
      <w:pPr>
        <w:ind w:firstLine="709"/>
        <w:jc w:val="both"/>
        <w:rPr>
          <w:b/>
        </w:rPr>
      </w:pP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09"/>
        <w:jc w:val="both"/>
      </w:pPr>
      <w:r w:rsidRPr="004003BB">
        <w:t>Заведующей М</w:t>
      </w:r>
      <w:r>
        <w:t>К</w:t>
      </w:r>
      <w:r w:rsidRPr="004003BB">
        <w:t>ДО</w:t>
      </w:r>
      <w:r>
        <w:t xml:space="preserve">У </w:t>
      </w:r>
      <w:r w:rsidRPr="004003BB">
        <w:t xml:space="preserve"> _______________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09"/>
        <w:jc w:val="both"/>
      </w:pPr>
      <w:r w:rsidRPr="004003BB">
        <w:t>___________________________________</w:t>
      </w:r>
    </w:p>
    <w:p w:rsidR="00120E1D" w:rsidRPr="004003BB" w:rsidRDefault="00120E1D" w:rsidP="0058674F">
      <w:pPr>
        <w:ind w:firstLine="709"/>
        <w:jc w:val="both"/>
        <w:rPr>
          <w:sz w:val="18"/>
          <w:szCs w:val="18"/>
        </w:rPr>
      </w:pPr>
    </w:p>
    <w:p w:rsidR="00120E1D" w:rsidRPr="004003BB" w:rsidRDefault="00120E1D" w:rsidP="0058674F">
      <w:pPr>
        <w:ind w:firstLine="709"/>
        <w:jc w:val="both"/>
        <w:rPr>
          <w:sz w:val="18"/>
          <w:szCs w:val="18"/>
        </w:rPr>
      </w:pPr>
      <w:r w:rsidRPr="004003BB">
        <w:rPr>
          <w:sz w:val="18"/>
          <w:szCs w:val="18"/>
        </w:rPr>
        <w:t>(Ф.И.О. заведующей МКДОУ)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09"/>
        <w:jc w:val="both"/>
      </w:pPr>
      <w:r w:rsidRPr="004003BB">
        <w:t>от _________________________________</w:t>
      </w:r>
    </w:p>
    <w:p w:rsidR="00120E1D" w:rsidRPr="004003BB" w:rsidRDefault="00120E1D" w:rsidP="0058674F">
      <w:pPr>
        <w:ind w:firstLine="709"/>
        <w:jc w:val="both"/>
        <w:rPr>
          <w:sz w:val="18"/>
          <w:szCs w:val="18"/>
        </w:rPr>
      </w:pPr>
      <w:r w:rsidRPr="004003BB">
        <w:rPr>
          <w:sz w:val="18"/>
          <w:szCs w:val="18"/>
        </w:rPr>
        <w:t xml:space="preserve">       (Ф.И.О. родителя, законного представителя)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09"/>
        <w:jc w:val="both"/>
      </w:pPr>
      <w:proofErr w:type="gramStart"/>
      <w:r w:rsidRPr="004003BB">
        <w:t>проживающей</w:t>
      </w:r>
      <w:proofErr w:type="gramEnd"/>
      <w:r w:rsidRPr="004003BB">
        <w:t xml:space="preserve"> (его) по адресу:</w:t>
      </w:r>
    </w:p>
    <w:p w:rsidR="00120E1D" w:rsidRPr="004003BB" w:rsidRDefault="00120E1D" w:rsidP="0058674F">
      <w:pPr>
        <w:ind w:firstLine="709"/>
        <w:jc w:val="both"/>
      </w:pPr>
      <w:r w:rsidRPr="004003BB">
        <w:t>___________________________________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09"/>
        <w:jc w:val="both"/>
      </w:pPr>
      <w:proofErr w:type="gramStart"/>
      <w:r w:rsidRPr="004003BB">
        <w:t>прописанной</w:t>
      </w:r>
      <w:proofErr w:type="gramEnd"/>
      <w:r w:rsidRPr="004003BB">
        <w:t xml:space="preserve"> (ого) по адресу:</w:t>
      </w:r>
    </w:p>
    <w:p w:rsidR="00120E1D" w:rsidRPr="004003BB" w:rsidRDefault="00120E1D" w:rsidP="0058674F">
      <w:pPr>
        <w:ind w:firstLine="709"/>
        <w:jc w:val="both"/>
      </w:pPr>
      <w:r w:rsidRPr="004003BB">
        <w:t>___________________________________</w:t>
      </w:r>
    </w:p>
    <w:p w:rsidR="00120E1D" w:rsidRPr="004003BB" w:rsidRDefault="00120E1D" w:rsidP="00EF35AE">
      <w:pPr>
        <w:jc w:val="both"/>
      </w:pP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4663A2">
      <w:pPr>
        <w:ind w:firstLine="709"/>
        <w:jc w:val="both"/>
      </w:pPr>
      <w:r w:rsidRPr="004003BB">
        <w:t xml:space="preserve">                                                      ЗАЯВЛЕНИЕ</w:t>
      </w:r>
    </w:p>
    <w:p w:rsidR="00120E1D" w:rsidRPr="004003BB" w:rsidRDefault="00120E1D" w:rsidP="00EF35AE">
      <w:pPr>
        <w:jc w:val="both"/>
      </w:pPr>
      <w:r w:rsidRPr="004003BB">
        <w:t xml:space="preserve">                                                      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ind w:firstLine="720"/>
        <w:jc w:val="both"/>
      </w:pPr>
      <w:r w:rsidRPr="004003BB">
        <w:t>Прошу принять моего ребенка _______________________________________</w:t>
      </w:r>
    </w:p>
    <w:p w:rsidR="00120E1D" w:rsidRPr="004003BB" w:rsidRDefault="00120E1D" w:rsidP="0058674F">
      <w:pPr>
        <w:jc w:val="both"/>
        <w:rPr>
          <w:sz w:val="18"/>
          <w:szCs w:val="18"/>
        </w:rPr>
      </w:pPr>
      <w:r w:rsidRPr="004003BB">
        <w:rPr>
          <w:sz w:val="18"/>
          <w:szCs w:val="18"/>
        </w:rPr>
        <w:t xml:space="preserve">                                                                                                                      (Ф.И.О ребёнка)</w:t>
      </w:r>
    </w:p>
    <w:p w:rsidR="00120E1D" w:rsidRPr="004003BB" w:rsidRDefault="00120E1D" w:rsidP="0058674F">
      <w:pPr>
        <w:jc w:val="both"/>
      </w:pPr>
    </w:p>
    <w:p w:rsidR="00120E1D" w:rsidRPr="004003BB" w:rsidRDefault="00120E1D" w:rsidP="0058674F">
      <w:pPr>
        <w:jc w:val="both"/>
      </w:pPr>
      <w:r w:rsidRPr="004003BB">
        <w:t>«___»_____________ года ро</w:t>
      </w:r>
      <w:r>
        <w:t xml:space="preserve">ждения в МКДОУ </w:t>
      </w:r>
      <w:proofErr w:type="spellStart"/>
      <w:r>
        <w:t>д</w:t>
      </w:r>
      <w:proofErr w:type="spellEnd"/>
      <w:r>
        <w:t xml:space="preserve">/с  ___ </w:t>
      </w:r>
      <w:proofErr w:type="gramStart"/>
      <w:r>
        <w:t>с</w:t>
      </w:r>
      <w:proofErr w:type="gramEnd"/>
      <w:r>
        <w:t>.</w:t>
      </w:r>
    </w:p>
    <w:p w:rsidR="00120E1D" w:rsidRPr="004003BB" w:rsidRDefault="00120E1D" w:rsidP="0058674F">
      <w:pPr>
        <w:jc w:val="both"/>
      </w:pPr>
    </w:p>
    <w:p w:rsidR="00120E1D" w:rsidRPr="004003BB" w:rsidRDefault="00120E1D" w:rsidP="0058674F">
      <w:pPr>
        <w:jc w:val="both"/>
      </w:pPr>
    </w:p>
    <w:p w:rsidR="00120E1D" w:rsidRPr="004003BB" w:rsidRDefault="00120E1D" w:rsidP="0058674F">
      <w:pPr>
        <w:jc w:val="both"/>
      </w:pPr>
      <w:r w:rsidRPr="004003BB">
        <w:t>с «___» ____________20__ г.</w:t>
      </w:r>
    </w:p>
    <w:p w:rsidR="00120E1D" w:rsidRPr="004003BB" w:rsidRDefault="00120E1D" w:rsidP="0058674F">
      <w:pPr>
        <w:jc w:val="both"/>
      </w:pPr>
    </w:p>
    <w:p w:rsidR="00120E1D" w:rsidRPr="004003BB" w:rsidRDefault="00120E1D" w:rsidP="0058674F">
      <w:pPr>
        <w:jc w:val="both"/>
      </w:pPr>
    </w:p>
    <w:p w:rsidR="00120E1D" w:rsidRPr="004003BB" w:rsidRDefault="00120E1D" w:rsidP="0058674F">
      <w:pPr>
        <w:jc w:val="both"/>
      </w:pPr>
      <w:r w:rsidRPr="004003BB">
        <w:t>К заявлению прилагаю:</w:t>
      </w:r>
    </w:p>
    <w:p w:rsidR="00120E1D" w:rsidRPr="004003BB" w:rsidRDefault="00120E1D" w:rsidP="0058674F">
      <w:pPr>
        <w:jc w:val="both"/>
      </w:pPr>
      <w:r w:rsidRPr="004003BB">
        <w:t>- копию о рождении ребенка</w:t>
      </w:r>
    </w:p>
    <w:p w:rsidR="00120E1D" w:rsidRPr="004003BB" w:rsidRDefault="00120E1D" w:rsidP="0058674F">
      <w:pPr>
        <w:jc w:val="both"/>
      </w:pPr>
      <w:r w:rsidRPr="004003BB">
        <w:t>- копию паспортов одного из родителей</w:t>
      </w:r>
    </w:p>
    <w:p w:rsidR="00120E1D" w:rsidRPr="004003BB" w:rsidRDefault="00120E1D" w:rsidP="0058674F">
      <w:pPr>
        <w:jc w:val="both"/>
      </w:pPr>
      <w:r w:rsidRPr="004003BB">
        <w:t>- медицинскую карту ребенка, заверенную печатью медицинского учре</w:t>
      </w:r>
      <w:r>
        <w:t>ждения</w:t>
      </w:r>
    </w:p>
    <w:p w:rsidR="00120E1D" w:rsidRPr="004003BB" w:rsidRDefault="00120E1D" w:rsidP="0058674F">
      <w:pPr>
        <w:jc w:val="both"/>
      </w:pPr>
    </w:p>
    <w:p w:rsidR="00120E1D" w:rsidRPr="004003BB" w:rsidRDefault="00120E1D" w:rsidP="0058674F">
      <w:pPr>
        <w:jc w:val="both"/>
      </w:pPr>
      <w:r w:rsidRPr="004003BB">
        <w:t xml:space="preserve">С уставом дошкольного образовательного учреждения и нормативными актами </w:t>
      </w:r>
      <w:proofErr w:type="gramStart"/>
      <w:r w:rsidRPr="004003BB">
        <w:t>ознакомлен</w:t>
      </w:r>
      <w:proofErr w:type="gramEnd"/>
      <w:r w:rsidRPr="004003BB">
        <w:t xml:space="preserve"> (а)</w:t>
      </w:r>
    </w:p>
    <w:p w:rsidR="00120E1D" w:rsidRPr="004003BB" w:rsidRDefault="00120E1D" w:rsidP="0058674F">
      <w:pPr>
        <w:ind w:firstLine="709"/>
        <w:jc w:val="both"/>
      </w:pPr>
    </w:p>
    <w:p w:rsidR="00120E1D" w:rsidRPr="004003BB" w:rsidRDefault="00120E1D" w:rsidP="0058674F">
      <w:pPr>
        <w:jc w:val="both"/>
      </w:pPr>
      <w:r w:rsidRPr="004003BB">
        <w:t>«___»___________20__г                                                           ____________________</w:t>
      </w:r>
    </w:p>
    <w:p w:rsidR="00120E1D" w:rsidRPr="004003BB" w:rsidRDefault="00120E1D" w:rsidP="0058674F">
      <w:pPr>
        <w:ind w:firstLine="709"/>
        <w:jc w:val="both"/>
        <w:rPr>
          <w:sz w:val="18"/>
          <w:szCs w:val="18"/>
        </w:rPr>
      </w:pPr>
      <w:r w:rsidRPr="004003BB">
        <w:rPr>
          <w:sz w:val="18"/>
          <w:szCs w:val="18"/>
        </w:rPr>
        <w:t xml:space="preserve">                                                                                                                                     (подпись заявителя)</w:t>
      </w:r>
    </w:p>
    <w:sectPr w:rsidR="00120E1D" w:rsidRPr="004003BB" w:rsidSect="005058B0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8A7"/>
    <w:rsid w:val="00017B56"/>
    <w:rsid w:val="000324F7"/>
    <w:rsid w:val="00046B92"/>
    <w:rsid w:val="00052339"/>
    <w:rsid w:val="00067F73"/>
    <w:rsid w:val="00072B5E"/>
    <w:rsid w:val="00083230"/>
    <w:rsid w:val="000846FB"/>
    <w:rsid w:val="00096678"/>
    <w:rsid w:val="000A5616"/>
    <w:rsid w:val="000D2BA8"/>
    <w:rsid w:val="000E7EFD"/>
    <w:rsid w:val="000F1850"/>
    <w:rsid w:val="000F6920"/>
    <w:rsid w:val="00111D93"/>
    <w:rsid w:val="00120E1D"/>
    <w:rsid w:val="001767F6"/>
    <w:rsid w:val="001A0F33"/>
    <w:rsid w:val="001B75ED"/>
    <w:rsid w:val="001B773E"/>
    <w:rsid w:val="001C4704"/>
    <w:rsid w:val="001C7AF9"/>
    <w:rsid w:val="001E5098"/>
    <w:rsid w:val="001F3874"/>
    <w:rsid w:val="001F6A6A"/>
    <w:rsid w:val="001F6BA6"/>
    <w:rsid w:val="00203277"/>
    <w:rsid w:val="0022202D"/>
    <w:rsid w:val="00222937"/>
    <w:rsid w:val="00223C04"/>
    <w:rsid w:val="00234D2E"/>
    <w:rsid w:val="00252351"/>
    <w:rsid w:val="002649F0"/>
    <w:rsid w:val="00264CD8"/>
    <w:rsid w:val="00265A2B"/>
    <w:rsid w:val="00281F75"/>
    <w:rsid w:val="002858A0"/>
    <w:rsid w:val="002B2A3F"/>
    <w:rsid w:val="002B2BAD"/>
    <w:rsid w:val="002B3096"/>
    <w:rsid w:val="002B7295"/>
    <w:rsid w:val="002D655D"/>
    <w:rsid w:val="002D70C6"/>
    <w:rsid w:val="002E1A27"/>
    <w:rsid w:val="002F2EDE"/>
    <w:rsid w:val="002F6EFB"/>
    <w:rsid w:val="00300007"/>
    <w:rsid w:val="00306C2E"/>
    <w:rsid w:val="00310F42"/>
    <w:rsid w:val="003178D1"/>
    <w:rsid w:val="00330B51"/>
    <w:rsid w:val="0033532B"/>
    <w:rsid w:val="00342243"/>
    <w:rsid w:val="00351D5C"/>
    <w:rsid w:val="00354E08"/>
    <w:rsid w:val="00361EAF"/>
    <w:rsid w:val="003B1E18"/>
    <w:rsid w:val="003B6CCE"/>
    <w:rsid w:val="003C1BD8"/>
    <w:rsid w:val="003C1E2A"/>
    <w:rsid w:val="003C3E09"/>
    <w:rsid w:val="003C6206"/>
    <w:rsid w:val="003D4DA6"/>
    <w:rsid w:val="003E22C7"/>
    <w:rsid w:val="003E7486"/>
    <w:rsid w:val="003F0414"/>
    <w:rsid w:val="003F4FDA"/>
    <w:rsid w:val="004003BB"/>
    <w:rsid w:val="00421FBF"/>
    <w:rsid w:val="00425B6F"/>
    <w:rsid w:val="00435B4E"/>
    <w:rsid w:val="00442A6C"/>
    <w:rsid w:val="00444F3D"/>
    <w:rsid w:val="00447BD8"/>
    <w:rsid w:val="00465DC6"/>
    <w:rsid w:val="00466343"/>
    <w:rsid w:val="004663A2"/>
    <w:rsid w:val="00466CEE"/>
    <w:rsid w:val="00472EED"/>
    <w:rsid w:val="00480381"/>
    <w:rsid w:val="0048609C"/>
    <w:rsid w:val="004A45F9"/>
    <w:rsid w:val="004A64DD"/>
    <w:rsid w:val="004C5BA6"/>
    <w:rsid w:val="004D1045"/>
    <w:rsid w:val="004F29CE"/>
    <w:rsid w:val="00504D45"/>
    <w:rsid w:val="005058B0"/>
    <w:rsid w:val="0051520B"/>
    <w:rsid w:val="00523676"/>
    <w:rsid w:val="0052564A"/>
    <w:rsid w:val="00533033"/>
    <w:rsid w:val="0055288D"/>
    <w:rsid w:val="00564662"/>
    <w:rsid w:val="00570A5A"/>
    <w:rsid w:val="00574D0E"/>
    <w:rsid w:val="00575607"/>
    <w:rsid w:val="005757E7"/>
    <w:rsid w:val="0058674F"/>
    <w:rsid w:val="00594708"/>
    <w:rsid w:val="005A1667"/>
    <w:rsid w:val="005A3590"/>
    <w:rsid w:val="005B25CD"/>
    <w:rsid w:val="005E2A49"/>
    <w:rsid w:val="005F2B9D"/>
    <w:rsid w:val="00624881"/>
    <w:rsid w:val="00625312"/>
    <w:rsid w:val="00632964"/>
    <w:rsid w:val="00642F32"/>
    <w:rsid w:val="0065029C"/>
    <w:rsid w:val="00677C35"/>
    <w:rsid w:val="00680255"/>
    <w:rsid w:val="00696CDA"/>
    <w:rsid w:val="00697677"/>
    <w:rsid w:val="006A7C9A"/>
    <w:rsid w:val="006C1E93"/>
    <w:rsid w:val="006C575A"/>
    <w:rsid w:val="006D01D7"/>
    <w:rsid w:val="006D3A22"/>
    <w:rsid w:val="006D7F2B"/>
    <w:rsid w:val="006F327B"/>
    <w:rsid w:val="0070597F"/>
    <w:rsid w:val="00714F56"/>
    <w:rsid w:val="007164DF"/>
    <w:rsid w:val="00735282"/>
    <w:rsid w:val="0075306C"/>
    <w:rsid w:val="00754B6C"/>
    <w:rsid w:val="00756C37"/>
    <w:rsid w:val="00756D59"/>
    <w:rsid w:val="007753E7"/>
    <w:rsid w:val="007A022F"/>
    <w:rsid w:val="007B1C6E"/>
    <w:rsid w:val="007C3C37"/>
    <w:rsid w:val="007D0516"/>
    <w:rsid w:val="007D26B2"/>
    <w:rsid w:val="007D690C"/>
    <w:rsid w:val="007E4002"/>
    <w:rsid w:val="007F0DB2"/>
    <w:rsid w:val="0080628F"/>
    <w:rsid w:val="00824905"/>
    <w:rsid w:val="00836ED4"/>
    <w:rsid w:val="0084008B"/>
    <w:rsid w:val="00841655"/>
    <w:rsid w:val="0084642C"/>
    <w:rsid w:val="008542C8"/>
    <w:rsid w:val="008959EB"/>
    <w:rsid w:val="008A1722"/>
    <w:rsid w:val="008B5639"/>
    <w:rsid w:val="008C336A"/>
    <w:rsid w:val="008E38A7"/>
    <w:rsid w:val="008E65C9"/>
    <w:rsid w:val="008F6F86"/>
    <w:rsid w:val="00906DA8"/>
    <w:rsid w:val="00914BC3"/>
    <w:rsid w:val="00922069"/>
    <w:rsid w:val="00923890"/>
    <w:rsid w:val="00925B4A"/>
    <w:rsid w:val="0094414E"/>
    <w:rsid w:val="00947A23"/>
    <w:rsid w:val="0096513E"/>
    <w:rsid w:val="0097316E"/>
    <w:rsid w:val="0097792F"/>
    <w:rsid w:val="00982124"/>
    <w:rsid w:val="009831CA"/>
    <w:rsid w:val="0099625A"/>
    <w:rsid w:val="009A6BB9"/>
    <w:rsid w:val="009B04E5"/>
    <w:rsid w:val="009B7F6C"/>
    <w:rsid w:val="009C07B7"/>
    <w:rsid w:val="009C4EFD"/>
    <w:rsid w:val="009E1CAA"/>
    <w:rsid w:val="009F393C"/>
    <w:rsid w:val="00A101DB"/>
    <w:rsid w:val="00A6536D"/>
    <w:rsid w:val="00A67887"/>
    <w:rsid w:val="00A71B9C"/>
    <w:rsid w:val="00A75A5A"/>
    <w:rsid w:val="00A7741F"/>
    <w:rsid w:val="00AB2FE6"/>
    <w:rsid w:val="00AC0102"/>
    <w:rsid w:val="00AC1006"/>
    <w:rsid w:val="00AC50F0"/>
    <w:rsid w:val="00AC7B17"/>
    <w:rsid w:val="00AD4388"/>
    <w:rsid w:val="00AD5676"/>
    <w:rsid w:val="00B14A7B"/>
    <w:rsid w:val="00B35123"/>
    <w:rsid w:val="00B46092"/>
    <w:rsid w:val="00B703CA"/>
    <w:rsid w:val="00B80F9D"/>
    <w:rsid w:val="00BA35BC"/>
    <w:rsid w:val="00BA3A18"/>
    <w:rsid w:val="00BC0218"/>
    <w:rsid w:val="00BD3571"/>
    <w:rsid w:val="00BD4868"/>
    <w:rsid w:val="00BD527F"/>
    <w:rsid w:val="00BE1F1A"/>
    <w:rsid w:val="00BF5378"/>
    <w:rsid w:val="00BF7891"/>
    <w:rsid w:val="00C07223"/>
    <w:rsid w:val="00C1171C"/>
    <w:rsid w:val="00C225BF"/>
    <w:rsid w:val="00C372FA"/>
    <w:rsid w:val="00C51434"/>
    <w:rsid w:val="00C55982"/>
    <w:rsid w:val="00C67503"/>
    <w:rsid w:val="00C7359F"/>
    <w:rsid w:val="00C73F4D"/>
    <w:rsid w:val="00C744F2"/>
    <w:rsid w:val="00C80431"/>
    <w:rsid w:val="00C93A5F"/>
    <w:rsid w:val="00CA08D8"/>
    <w:rsid w:val="00CA4C7E"/>
    <w:rsid w:val="00CD260E"/>
    <w:rsid w:val="00CE3AE1"/>
    <w:rsid w:val="00CE633F"/>
    <w:rsid w:val="00D10C2C"/>
    <w:rsid w:val="00D20D15"/>
    <w:rsid w:val="00D4363A"/>
    <w:rsid w:val="00D51E32"/>
    <w:rsid w:val="00D52D77"/>
    <w:rsid w:val="00D579AC"/>
    <w:rsid w:val="00D63BED"/>
    <w:rsid w:val="00D67707"/>
    <w:rsid w:val="00D74F6D"/>
    <w:rsid w:val="00D95551"/>
    <w:rsid w:val="00DC6583"/>
    <w:rsid w:val="00DD3622"/>
    <w:rsid w:val="00DE7680"/>
    <w:rsid w:val="00DF7976"/>
    <w:rsid w:val="00E0044A"/>
    <w:rsid w:val="00E01F2C"/>
    <w:rsid w:val="00E021A7"/>
    <w:rsid w:val="00E12288"/>
    <w:rsid w:val="00E200D5"/>
    <w:rsid w:val="00E31287"/>
    <w:rsid w:val="00E370B0"/>
    <w:rsid w:val="00E41806"/>
    <w:rsid w:val="00E6168B"/>
    <w:rsid w:val="00E7431E"/>
    <w:rsid w:val="00EA5760"/>
    <w:rsid w:val="00EA7453"/>
    <w:rsid w:val="00EB3F16"/>
    <w:rsid w:val="00ED58C8"/>
    <w:rsid w:val="00EE5D6B"/>
    <w:rsid w:val="00EF32C8"/>
    <w:rsid w:val="00EF35AE"/>
    <w:rsid w:val="00EF5BDA"/>
    <w:rsid w:val="00F3375E"/>
    <w:rsid w:val="00F55604"/>
    <w:rsid w:val="00F6564A"/>
    <w:rsid w:val="00F7665A"/>
    <w:rsid w:val="00F83A63"/>
    <w:rsid w:val="00FB7A3B"/>
    <w:rsid w:val="00FC09AD"/>
    <w:rsid w:val="00FC2E34"/>
    <w:rsid w:val="00FF0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8A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64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rsid w:val="001767F6"/>
    <w:rPr>
      <w:rFonts w:cs="Times New Roman"/>
      <w:b/>
      <w:spacing w:val="0"/>
    </w:rPr>
  </w:style>
  <w:style w:type="character" w:customStyle="1" w:styleId="FontStyle57">
    <w:name w:val="Font Style57"/>
    <w:uiPriority w:val="99"/>
    <w:rsid w:val="00504D45"/>
    <w:rPr>
      <w:rFonts w:ascii="Times New Roman" w:hAnsi="Times New Roman"/>
      <w:sz w:val="22"/>
    </w:rPr>
  </w:style>
  <w:style w:type="character" w:customStyle="1" w:styleId="FontStyle56">
    <w:name w:val="Font Style56"/>
    <w:uiPriority w:val="99"/>
    <w:rsid w:val="00504D45"/>
    <w:rPr>
      <w:rFonts w:ascii="Times New Roman" w:hAnsi="Times New Roman"/>
      <w:b/>
      <w:sz w:val="22"/>
    </w:rPr>
  </w:style>
  <w:style w:type="character" w:customStyle="1" w:styleId="FontStyle63">
    <w:name w:val="Font Style63"/>
    <w:uiPriority w:val="99"/>
    <w:rsid w:val="00504D45"/>
    <w:rPr>
      <w:rFonts w:ascii="Times New Roman" w:hAnsi="Times New Roman"/>
      <w:i/>
      <w:sz w:val="18"/>
    </w:rPr>
  </w:style>
  <w:style w:type="paragraph" w:customStyle="1" w:styleId="Style48">
    <w:name w:val="Style48"/>
    <w:basedOn w:val="a"/>
    <w:uiPriority w:val="99"/>
    <w:rsid w:val="00504D45"/>
    <w:pPr>
      <w:widowControl w:val="0"/>
      <w:autoSpaceDE w:val="0"/>
      <w:spacing w:line="274" w:lineRule="exact"/>
      <w:jc w:val="both"/>
    </w:pPr>
    <w:rPr>
      <w:kern w:val="1"/>
      <w:lang w:eastAsia="ar-SA"/>
    </w:rPr>
  </w:style>
  <w:style w:type="paragraph" w:customStyle="1" w:styleId="Style28">
    <w:name w:val="Style28"/>
    <w:basedOn w:val="a"/>
    <w:uiPriority w:val="99"/>
    <w:rsid w:val="00504D45"/>
    <w:pPr>
      <w:widowControl w:val="0"/>
      <w:autoSpaceDE w:val="0"/>
      <w:jc w:val="center"/>
    </w:pPr>
    <w:rPr>
      <w:kern w:val="1"/>
      <w:lang w:eastAsia="ar-SA"/>
    </w:rPr>
  </w:style>
  <w:style w:type="paragraph" w:customStyle="1" w:styleId="Style40">
    <w:name w:val="Style40"/>
    <w:basedOn w:val="a"/>
    <w:uiPriority w:val="99"/>
    <w:rsid w:val="00504D45"/>
    <w:pPr>
      <w:widowControl w:val="0"/>
      <w:autoSpaceDE w:val="0"/>
    </w:pPr>
    <w:rPr>
      <w:kern w:val="1"/>
      <w:lang w:eastAsia="ar-SA"/>
    </w:rPr>
  </w:style>
  <w:style w:type="paragraph" w:customStyle="1" w:styleId="Style11">
    <w:name w:val="Style11"/>
    <w:basedOn w:val="a"/>
    <w:uiPriority w:val="99"/>
    <w:rsid w:val="00504D45"/>
    <w:pPr>
      <w:widowControl w:val="0"/>
      <w:autoSpaceDE w:val="0"/>
    </w:pPr>
    <w:rPr>
      <w:kern w:val="1"/>
      <w:lang w:eastAsia="ar-SA"/>
    </w:rPr>
  </w:style>
  <w:style w:type="paragraph" w:styleId="a5">
    <w:name w:val="Balloon Text"/>
    <w:basedOn w:val="a"/>
    <w:link w:val="a6"/>
    <w:uiPriority w:val="99"/>
    <w:rsid w:val="00A75A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A75A5A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2F2ED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71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4763</Words>
  <Characters>27155</Characters>
  <Application>Microsoft Office Word</Application>
  <DocSecurity>0</DocSecurity>
  <Lines>226</Lines>
  <Paragraphs>63</Paragraphs>
  <ScaleCrop>false</ScaleCrop>
  <Company>Управление</Company>
  <LinksUpToDate>false</LinksUpToDate>
  <CharactersWithSpaces>31855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subject/>
  <dc:creator>Диана Ильинична</dc:creator>
  <cp:keywords/>
  <dc:description/>
  <cp:lastModifiedBy>XTreme.ws</cp:lastModifiedBy>
  <cp:revision>29</cp:revision>
  <cp:lastPrinted>2012-08-13T05:35:00Z</cp:lastPrinted>
  <dcterms:created xsi:type="dcterms:W3CDTF">2012-07-19T05:27:00Z</dcterms:created>
  <dcterms:modified xsi:type="dcterms:W3CDTF">2018-11-01T11:01:00Z</dcterms:modified>
</cp:coreProperties>
</file>